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B1FE" w14:textId="3FCA9FD3" w:rsidR="00E83DB9" w:rsidRPr="003A6F8B" w:rsidRDefault="00284260" w:rsidP="003A6F8B">
      <w:pPr>
        <w:spacing w:line="276" w:lineRule="auto"/>
        <w:rPr>
          <w:rFonts w:ascii="HGP創英角ﾎﾟｯﾌﾟ体" w:eastAsia="HGP創英角ﾎﾟｯﾌﾟ体" w:hAnsi="HGP創英角ﾎﾟｯﾌﾟ体"/>
          <w:sz w:val="96"/>
          <w:szCs w:val="36"/>
        </w:rPr>
      </w:pPr>
      <w:r w:rsidRPr="003A6F8B">
        <w:rPr>
          <w:rFonts w:ascii="HGP創英角ﾎﾟｯﾌﾟ体" w:eastAsia="HGP創英角ﾎﾟｯﾌﾟ体" w:hAnsi="HGP創英角ﾎﾟｯﾌﾟ体" w:hint="eastAsia"/>
          <w:color w:val="0070C0"/>
          <w:sz w:val="96"/>
          <w:szCs w:val="36"/>
        </w:rPr>
        <w:t>塚原</w:t>
      </w:r>
      <w:r w:rsidR="00E83DB9" w:rsidRPr="003A6F8B">
        <w:rPr>
          <w:rFonts w:ascii="HGP創英角ﾎﾟｯﾌﾟ体" w:eastAsia="HGP創英角ﾎﾟｯﾌﾟ体" w:hAnsi="HGP創英角ﾎﾟｯﾌﾟ体" w:hint="eastAsia"/>
          <w:color w:val="0070C0"/>
          <w:sz w:val="96"/>
          <w:szCs w:val="36"/>
        </w:rPr>
        <w:t>小学校</w:t>
      </w:r>
      <w:r w:rsidR="00E83DB9" w:rsidRPr="003A6F8B">
        <w:rPr>
          <w:rFonts w:ascii="HGP創英角ﾎﾟｯﾌﾟ体" w:eastAsia="HGP創英角ﾎﾟｯﾌﾟ体" w:hAnsi="HGP創英角ﾎﾟｯﾌﾟ体" w:hint="eastAsia"/>
          <w:sz w:val="96"/>
          <w:szCs w:val="36"/>
        </w:rPr>
        <w:t>は、</w:t>
      </w:r>
    </w:p>
    <w:p w14:paraId="053657C9" w14:textId="335C3971" w:rsidR="00527630" w:rsidRPr="003A6F8B" w:rsidRDefault="0012192C" w:rsidP="003A6F8B">
      <w:pPr>
        <w:spacing w:line="276" w:lineRule="auto"/>
        <w:rPr>
          <w:rFonts w:ascii="HGP創英角ﾎﾟｯﾌﾟ体" w:eastAsia="HGP創英角ﾎﾟｯﾌﾟ体" w:hAnsi="HGP創英角ﾎﾟｯﾌﾟ体"/>
          <w:sz w:val="96"/>
          <w:szCs w:val="36"/>
        </w:rPr>
      </w:pPr>
      <w:r w:rsidRPr="003A6F8B">
        <w:rPr>
          <w:rFonts w:ascii="HGP創英角ﾎﾟｯﾌﾟ体" w:eastAsia="HGP創英角ﾎﾟｯﾌﾟ体" w:hAnsi="HGP創英角ﾎﾟｯﾌﾟ体" w:hint="eastAsia"/>
          <w:noProof/>
          <w:color w:val="0070C0"/>
          <w:sz w:val="96"/>
          <w:szCs w:val="36"/>
        </w:rPr>
        <w:drawing>
          <wp:anchor distT="0" distB="0" distL="114300" distR="114300" simplePos="0" relativeHeight="251725824" behindDoc="0" locked="0" layoutInCell="1" allowOverlap="1" wp14:anchorId="14BDBF45" wp14:editId="4FE0D390">
            <wp:simplePos x="0" y="0"/>
            <wp:positionH relativeFrom="column">
              <wp:posOffset>3666490</wp:posOffset>
            </wp:positionH>
            <wp:positionV relativeFrom="paragraph">
              <wp:posOffset>872490</wp:posOffset>
            </wp:positionV>
            <wp:extent cx="2546985" cy="1589405"/>
            <wp:effectExtent l="0" t="0" r="571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2"/>
                    <a:stretch/>
                  </pic:blipFill>
                  <pic:spPr bwMode="auto">
                    <a:xfrm>
                      <a:off x="0" y="0"/>
                      <a:ext cx="254698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B74" w:rsidRPr="003A6F8B">
        <w:rPr>
          <w:rFonts w:ascii="HGP創英角ﾎﾟｯﾌﾟ体" w:eastAsia="HGP創英角ﾎﾟｯﾌﾟ体" w:hAnsi="HGP創英角ﾎﾟｯﾌﾟ体" w:hint="eastAsia"/>
          <w:sz w:val="96"/>
          <w:szCs w:val="36"/>
        </w:rPr>
        <w:t>「</w:t>
      </w:r>
      <w:r w:rsidR="00486B74" w:rsidRPr="003A6F8B">
        <w:rPr>
          <w:rFonts w:ascii="HGP創英角ﾎﾟｯﾌﾟ体" w:eastAsia="HGP創英角ﾎﾟｯﾌﾟ体" w:hAnsi="HGP創英角ﾎﾟｯﾌﾟ体" w:hint="eastAsia"/>
          <w:color w:val="FF0000"/>
          <w:sz w:val="96"/>
          <w:szCs w:val="36"/>
        </w:rPr>
        <w:t>小規模特認校</w:t>
      </w:r>
      <w:r w:rsidR="00486B74" w:rsidRPr="003A6F8B">
        <w:rPr>
          <w:rFonts w:ascii="HGP創英角ﾎﾟｯﾌﾟ体" w:eastAsia="HGP創英角ﾎﾟｯﾌﾟ体" w:hAnsi="HGP創英角ﾎﾟｯﾌﾟ体" w:hint="eastAsia"/>
          <w:sz w:val="96"/>
          <w:szCs w:val="36"/>
        </w:rPr>
        <w:t>」です！</w:t>
      </w:r>
    </w:p>
    <w:p w14:paraId="361EB9EE" w14:textId="435BC9DF" w:rsidR="00AE201E" w:rsidRDefault="00284260" w:rsidP="003A6F8B">
      <w:pPr>
        <w:spacing w:line="300" w:lineRule="exact"/>
        <w:rPr>
          <w:rFonts w:ascii="UD デジタル 教科書体 N-B" w:eastAsia="UD デジタル 教科書体 N-B" w:hAnsi="HG丸ｺﾞｼｯｸM-PRO"/>
        </w:rPr>
      </w:pPr>
      <w:r>
        <w:rPr>
          <w:rFonts w:ascii="UD デジタル 教科書体 N-B" w:eastAsia="UD デジタル 教科書体 N-B" w:hAnsi="HG丸ｺﾞｼｯｸM-PRO" w:hint="eastAsia"/>
        </w:rPr>
        <w:t>「小規模特認校って何だろう？」「塚原小学校ってどんな学校かな？」と思った方は、ぜひ</w:t>
      </w:r>
      <w:r w:rsidR="004D7179" w:rsidRPr="00284260">
        <w:rPr>
          <w:rFonts w:ascii="UD デジタル 教科書体 N-B" w:eastAsia="UD デジタル 教科書体 N-B" w:hAnsi="HG丸ｺﾞｼｯｸM-PRO" w:hint="eastAsia"/>
        </w:rPr>
        <w:t>一度</w:t>
      </w:r>
      <w:r>
        <w:rPr>
          <w:rFonts w:ascii="UD デジタル 教科書体 N-B" w:eastAsia="UD デジタル 教科書体 N-B" w:hAnsi="HG丸ｺﾞｼｯｸM-PRO" w:hint="eastAsia"/>
        </w:rPr>
        <w:t>、</w:t>
      </w:r>
      <w:r w:rsidR="004D7179" w:rsidRPr="00284260">
        <w:rPr>
          <w:rFonts w:ascii="UD デジタル 教科書体 N-B" w:eastAsia="UD デジタル 教科書体 N-B" w:hAnsi="HG丸ｺﾞｼｯｸM-PRO" w:hint="eastAsia"/>
        </w:rPr>
        <w:t>学校見学にいらっしゃいませんか</w:t>
      </w:r>
      <w:r w:rsidR="0012192C">
        <w:rPr>
          <w:rFonts w:ascii="UD デジタル 教科書体 N-B" w:eastAsia="UD デジタル 教科書体 N-B" w:hAnsi="HG丸ｺﾞｼｯｸM-PRO" w:hint="eastAsia"/>
        </w:rPr>
        <w:t>。</w:t>
      </w:r>
      <w:r w:rsidR="004D7179" w:rsidRPr="00284260">
        <w:rPr>
          <w:rFonts w:ascii="UD デジタル 教科書体 N-B" w:eastAsia="UD デジタル 教科書体 N-B" w:hAnsi="HG丸ｺﾞｼｯｸM-PRO" w:hint="eastAsia"/>
        </w:rPr>
        <w:t xml:space="preserve">　特認校制度や本校の良さを知った上で、選択肢の一つとして考えて頂けると幸いです。</w:t>
      </w:r>
      <w:r>
        <w:rPr>
          <w:rFonts w:ascii="UD デジタル 教科書体 N-B" w:eastAsia="UD デジタル 教科書体 N-B" w:hAnsi="HG丸ｺﾞｼｯｸM-PRO" w:hint="eastAsia"/>
        </w:rPr>
        <w:t>塚原</w:t>
      </w:r>
      <w:r w:rsidR="004D7179" w:rsidRPr="00284260">
        <w:rPr>
          <w:rFonts w:ascii="UD デジタル 教科書体 N-B" w:eastAsia="UD デジタル 教科書体 N-B" w:hAnsi="HG丸ｺﾞｼｯｸM-PRO" w:hint="eastAsia"/>
        </w:rPr>
        <w:t>小学校の児童・保護者・教職員のみんなで、新しいお友達を待っています！</w:t>
      </w:r>
    </w:p>
    <w:p w14:paraId="73A873D7" w14:textId="19B5266E" w:rsidR="004D7179" w:rsidRDefault="004D7179" w:rsidP="00AE201E">
      <w:pPr>
        <w:spacing w:line="300" w:lineRule="exact"/>
        <w:ind w:firstLineChars="100" w:firstLine="210"/>
        <w:rPr>
          <w:rFonts w:ascii="UD デジタル 教科書体 N-B" w:eastAsia="UD デジタル 教科書体 N-B" w:hAnsi="HG丸ｺﾞｼｯｸM-PRO"/>
        </w:rPr>
      </w:pPr>
      <w:r w:rsidRPr="00284260">
        <w:rPr>
          <w:rFonts w:ascii="UD デジタル 教科書体 N-B" w:eastAsia="UD デジタル 教科書体 N-B" w:hAnsi="HG丸ｺﾞｼｯｸM-PRO" w:hint="eastAsia"/>
        </w:rPr>
        <w:t xml:space="preserve">　　　　＜令和</w:t>
      </w:r>
      <w:r w:rsidR="00284260">
        <w:rPr>
          <w:rFonts w:ascii="UD デジタル 教科書体 N-B" w:eastAsia="UD デジタル 教科書体 N-B" w:hAnsi="HG丸ｺﾞｼｯｸM-PRO" w:hint="eastAsia"/>
        </w:rPr>
        <w:t>７</w:t>
      </w:r>
      <w:r w:rsidRPr="00284260">
        <w:rPr>
          <w:rFonts w:ascii="UD デジタル 教科書体 N-B" w:eastAsia="UD デジタル 教科書体 N-B" w:hAnsi="HG丸ｺﾞｼｯｸM-PRO" w:hint="eastAsia"/>
        </w:rPr>
        <w:t>年度校長：松井巳美（文責）＞</w:t>
      </w:r>
    </w:p>
    <w:p w14:paraId="41CAD6C8" w14:textId="12C49E20" w:rsidR="00235CC4" w:rsidRPr="00AE201E" w:rsidRDefault="0012192C" w:rsidP="00284260">
      <w:pPr>
        <w:spacing w:line="300" w:lineRule="exact"/>
        <w:rPr>
          <w:rFonts w:ascii="UD デジタル 教科書体 N-B" w:eastAsia="UD デジタル 教科書体 N-B" w:hAnsi="HG丸ｺﾞｼｯｸM-PRO"/>
        </w:rPr>
      </w:pPr>
      <w:r>
        <w:rPr>
          <w:rFonts w:ascii="UD デジタル 教科書体 N-B" w:eastAsia="UD デジタル 教科書体 N-B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54EE2C" wp14:editId="07F3B6C7">
                <wp:simplePos x="0" y="0"/>
                <wp:positionH relativeFrom="column">
                  <wp:posOffset>3863340</wp:posOffset>
                </wp:positionH>
                <wp:positionV relativeFrom="paragraph">
                  <wp:posOffset>41910</wp:posOffset>
                </wp:positionV>
                <wp:extent cx="2133600" cy="3429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003BF" w14:textId="5D949F26" w:rsidR="00AE201E" w:rsidRPr="00AE201E" w:rsidRDefault="00AE201E" w:rsidP="00AE201E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塚原小学校の校舎と由布岳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54EE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4.2pt;margin-top:3.3pt;width:168pt;height: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bjNwIAAHw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" fillcolor="white [3201]" strokeweight=".5pt">
                <v:textbox>
                  <w:txbxContent>
                    <w:p w14:paraId="2FD003BF" w14:textId="5D949F26" w:rsidR="00AE201E" w:rsidRPr="00AE201E" w:rsidRDefault="00AE201E" w:rsidP="00AE201E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塚原小学校の校舎と由布岳</w:t>
                      </w:r>
                    </w:p>
                  </w:txbxContent>
                </v:textbox>
              </v:shape>
            </w:pict>
          </mc:Fallback>
        </mc:AlternateContent>
      </w:r>
    </w:p>
    <w:p w14:paraId="2070F977" w14:textId="233A686B" w:rsidR="00527630" w:rsidRPr="00CF290D" w:rsidRDefault="000F5578" w:rsidP="004D717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  <w:r w:rsidRPr="00CF290D">
        <w:rPr>
          <w:rFonts w:ascii="HGP創英角ﾎﾟｯﾌﾟ体" w:eastAsia="HGP創英角ﾎﾟｯﾌﾟ体" w:hAnsi="HGP創英角ﾎﾟｯﾌﾟ体" w:hint="eastAsia"/>
          <w:sz w:val="28"/>
        </w:rPr>
        <w:t>１．</w:t>
      </w:r>
      <w:r w:rsidR="00527630" w:rsidRPr="00CF290D">
        <w:rPr>
          <w:rFonts w:ascii="HGP創英角ﾎﾟｯﾌﾟ体" w:eastAsia="HGP創英角ﾎﾟｯﾌﾟ体" w:hAnsi="HGP創英角ﾎﾟｯﾌﾟ体" w:hint="eastAsia"/>
          <w:sz w:val="28"/>
        </w:rPr>
        <w:t>小規模特認校</w:t>
      </w:r>
      <w:r w:rsidR="00486B74" w:rsidRPr="00CF290D">
        <w:rPr>
          <w:rFonts w:ascii="HGP創英角ﾎﾟｯﾌﾟ体" w:eastAsia="HGP創英角ﾎﾟｯﾌﾟ体" w:hAnsi="HGP創英角ﾎﾟｯﾌﾟ体" w:hint="eastAsia"/>
          <w:sz w:val="28"/>
        </w:rPr>
        <w:t>とは</w:t>
      </w:r>
      <w:r w:rsidR="00C91A10">
        <w:rPr>
          <w:rFonts w:ascii="HGP創英角ﾎﾟｯﾌﾟ体" w:eastAsia="HGP創英角ﾎﾟｯﾌﾟ体" w:hAnsi="HGP創英角ﾎﾟｯﾌﾟ体" w:hint="eastAsia"/>
          <w:sz w:val="28"/>
        </w:rPr>
        <w:t>・・・</w:t>
      </w:r>
    </w:p>
    <w:p w14:paraId="682E1D64" w14:textId="3D57F926" w:rsidR="00235CC4" w:rsidRDefault="00486B74" w:rsidP="0012192C">
      <w:pPr>
        <w:spacing w:line="400" w:lineRule="exact"/>
        <w:rPr>
          <w:rFonts w:ascii="UD デジタル 教科書体 N-B" w:eastAsia="UD デジタル 教科書体 N-B" w:hAnsi="HG丸ｺﾞｼｯｸM-PRO"/>
          <w:szCs w:val="21"/>
        </w:rPr>
      </w:pPr>
      <w:r>
        <w:rPr>
          <w:rFonts w:ascii="メイリオ" w:eastAsia="メイリオ" w:hAnsi="メイリオ" w:hint="eastAsia"/>
          <w:sz w:val="22"/>
        </w:rPr>
        <w:t xml:space="preserve">　</w:t>
      </w:r>
      <w:r w:rsidR="00527630" w:rsidRPr="00284260">
        <w:rPr>
          <w:rFonts w:ascii="UD デジタル 教科書体 N-B" w:eastAsia="UD デジタル 教科書体 N-B" w:hAnsi="HG丸ｺﾞｼｯｸM-PRO" w:hint="eastAsia"/>
          <w:szCs w:val="21"/>
        </w:rPr>
        <w:t>自然環境に恵まれた小規模校で</w:t>
      </w:r>
      <w:r w:rsidR="0012192C">
        <w:rPr>
          <w:rFonts w:ascii="UD デジタル 教科書体 N-B" w:eastAsia="UD デジタル 教科書体 N-B" w:hAnsi="HG丸ｺﾞｼｯｸM-PRO" w:hint="eastAsia"/>
          <w:szCs w:val="21"/>
        </w:rPr>
        <w:t>、</w:t>
      </w:r>
      <w:r w:rsidR="00527630" w:rsidRPr="00284260">
        <w:rPr>
          <w:rFonts w:ascii="UD デジタル 教科書体 N-B" w:eastAsia="UD デジタル 教科書体 N-B" w:hAnsi="HG丸ｺﾞｼｯｸM-PRO" w:hint="eastAsia"/>
          <w:szCs w:val="21"/>
        </w:rPr>
        <w:t>伸び伸びとした教育を希望する保護者・児童に一定の条件を付し、</w:t>
      </w:r>
      <w:r w:rsidRPr="00AE201E">
        <w:rPr>
          <w:rFonts w:ascii="UD デジタル 教科書体 N-B" w:eastAsia="UD デジタル 教科書体 N-B" w:hAnsi="HG丸ｺﾞｼｯｸM-PRO" w:hint="eastAsia"/>
          <w:b/>
          <w:color w:val="FF0000"/>
          <w:szCs w:val="21"/>
        </w:rPr>
        <w:t>「</w:t>
      </w:r>
      <w:r w:rsidR="00527630" w:rsidRPr="00AE201E">
        <w:rPr>
          <w:rFonts w:ascii="UD デジタル 教科書体 N-B" w:eastAsia="UD デジタル 教科書体 N-B" w:hAnsi="HG丸ｺﾞｼｯｸM-PRO" w:hint="eastAsia"/>
          <w:b/>
          <w:color w:val="FF0000"/>
          <w:szCs w:val="21"/>
        </w:rPr>
        <w:t>通学区域外から特別に入学（転学）を認め</w:t>
      </w:r>
      <w:r w:rsidRPr="00AE201E">
        <w:rPr>
          <w:rFonts w:ascii="UD デジタル 教科書体 N-B" w:eastAsia="UD デジタル 教科書体 N-B" w:hAnsi="HG丸ｺﾞｼｯｸM-PRO" w:hint="eastAsia"/>
          <w:b/>
          <w:color w:val="FF0000"/>
          <w:szCs w:val="21"/>
        </w:rPr>
        <w:t>られた学校」</w:t>
      </w:r>
      <w:r w:rsidRPr="00284260">
        <w:rPr>
          <w:rFonts w:ascii="UD デジタル 教科書体 N-B" w:eastAsia="UD デジタル 教科書体 N-B" w:hAnsi="HG丸ｺﾞｼｯｸM-PRO" w:hint="eastAsia"/>
          <w:szCs w:val="21"/>
        </w:rPr>
        <w:t>です。現在由布市には、</w:t>
      </w:r>
      <w:r w:rsidR="00527630" w:rsidRPr="003A6F8B">
        <w:rPr>
          <w:rFonts w:ascii="UD デジタル 教科書体 N-B" w:eastAsia="UD デジタル 教科書体 N-B" w:hAnsi="HG丸ｺﾞｼｯｸM-PRO" w:hint="eastAsia"/>
          <w:szCs w:val="21"/>
          <w:u w:val="single"/>
        </w:rPr>
        <w:t>由布市教育委員会が指定</w:t>
      </w:r>
      <w:r w:rsidR="00AE201E" w:rsidRPr="003A6F8B">
        <w:rPr>
          <w:rFonts w:ascii="UD デジタル 教科書体 N-B" w:eastAsia="UD デジタル 教科書体 N-B" w:hAnsi="HG丸ｺﾞｼｯｸM-PRO" w:hint="eastAsia"/>
          <w:szCs w:val="21"/>
          <w:u w:val="single"/>
        </w:rPr>
        <w:t>した特認</w:t>
      </w:r>
      <w:r w:rsidR="00527630" w:rsidRPr="003A6F8B">
        <w:rPr>
          <w:rFonts w:ascii="UD デジタル 教科書体 N-B" w:eastAsia="UD デジタル 教科書体 N-B" w:hAnsi="HG丸ｺﾞｼｯｸM-PRO" w:hint="eastAsia"/>
          <w:szCs w:val="21"/>
          <w:u w:val="single"/>
        </w:rPr>
        <w:t>校</w:t>
      </w:r>
      <w:r w:rsidRPr="003A6F8B">
        <w:rPr>
          <w:rFonts w:ascii="UD デジタル 教科書体 N-B" w:eastAsia="UD デジタル 教科書体 N-B" w:hAnsi="HG丸ｺﾞｼｯｸM-PRO" w:hint="eastAsia"/>
          <w:szCs w:val="21"/>
          <w:u w:val="single"/>
        </w:rPr>
        <w:t>が</w:t>
      </w:r>
      <w:r w:rsidRPr="003A6F8B">
        <w:rPr>
          <w:rFonts w:ascii="UD デジタル 教科書体 N-B" w:eastAsia="UD デジタル 教科書体 N-B" w:hAnsi="HG丸ｺﾞｼｯｸM-PRO" w:hint="eastAsia"/>
          <w:bCs/>
          <w:color w:val="0070C0"/>
          <w:szCs w:val="21"/>
          <w:u w:val="single"/>
        </w:rPr>
        <w:t>４校</w:t>
      </w:r>
      <w:r w:rsidRPr="00284260">
        <w:rPr>
          <w:rFonts w:ascii="UD デジタル 教科書体 N-B" w:eastAsia="UD デジタル 教科書体 N-B" w:hAnsi="HG丸ｺﾞｼｯｸM-PRO" w:hint="eastAsia"/>
          <w:szCs w:val="21"/>
        </w:rPr>
        <w:t>あります。</w:t>
      </w:r>
      <w:r w:rsidR="00C71A76" w:rsidRPr="00284260">
        <w:rPr>
          <w:rFonts w:ascii="UD デジタル 教科書体 N-B" w:eastAsia="UD デジタル 教科書体 N-B" w:hAnsi="HG丸ｺﾞｼｯｸM-PRO" w:hint="eastAsia"/>
          <w:szCs w:val="21"/>
        </w:rPr>
        <w:t>（Ｒ</w:t>
      </w:r>
      <w:r w:rsidR="00284260">
        <w:rPr>
          <w:rFonts w:ascii="UD デジタル 教科書体 N-B" w:eastAsia="UD デジタル 教科書体 N-B" w:hAnsi="HG丸ｺﾞｼｯｸM-PRO" w:hint="eastAsia"/>
          <w:szCs w:val="21"/>
        </w:rPr>
        <w:t>７</w:t>
      </w:r>
      <w:r w:rsidRPr="00284260">
        <w:rPr>
          <w:rFonts w:ascii="UD デジタル 教科書体 N-B" w:eastAsia="UD デジタル 教科書体 N-B" w:hAnsi="HG丸ｺﾞｼｯｸM-PRO" w:hint="eastAsia"/>
          <w:szCs w:val="21"/>
        </w:rPr>
        <w:t>年</w:t>
      </w:r>
      <w:r w:rsidR="003A6F8B">
        <w:rPr>
          <w:rFonts w:ascii="UD デジタル 教科書体 N-B" w:eastAsia="UD デジタル 教科書体 N-B" w:hAnsi="HG丸ｺﾞｼｯｸM-PRO" w:hint="eastAsia"/>
          <w:szCs w:val="21"/>
        </w:rPr>
        <w:t>６</w:t>
      </w:r>
      <w:r w:rsidRPr="00284260">
        <w:rPr>
          <w:rFonts w:ascii="UD デジタル 教科書体 N-B" w:eastAsia="UD デジタル 教科書体 N-B" w:hAnsi="HG丸ｺﾞｼｯｸM-PRO" w:hint="eastAsia"/>
          <w:szCs w:val="21"/>
        </w:rPr>
        <w:t>月現在</w:t>
      </w:r>
      <w:r w:rsidR="00284260">
        <w:rPr>
          <w:rFonts w:ascii="UD デジタル 教科書体 N-B" w:eastAsia="UD デジタル 教科書体 N-B" w:hAnsi="HG丸ｺﾞｼｯｸM-PRO" w:hint="eastAsia"/>
          <w:szCs w:val="21"/>
        </w:rPr>
        <w:t>：</w:t>
      </w:r>
      <w:r w:rsidR="00527630" w:rsidRPr="00AE201E">
        <w:rPr>
          <w:rFonts w:ascii="UD デジタル 教科書体 N-B" w:eastAsia="UD デジタル 教科書体 N-B" w:hAnsi="HG丸ｺﾞｼｯｸM-PRO" w:hint="eastAsia"/>
          <w:color w:val="0070C0"/>
          <w:szCs w:val="21"/>
        </w:rPr>
        <w:t>石城小</w:t>
      </w:r>
      <w:r w:rsidRPr="00AE201E">
        <w:rPr>
          <w:rFonts w:ascii="UD デジタル 教科書体 N-B" w:eastAsia="UD デジタル 教科書体 N-B" w:hAnsi="HG丸ｺﾞｼｯｸM-PRO" w:hint="eastAsia"/>
          <w:color w:val="0070C0"/>
          <w:szCs w:val="21"/>
        </w:rPr>
        <w:t>・</w:t>
      </w:r>
      <w:r w:rsidR="00527630" w:rsidRPr="00AE201E">
        <w:rPr>
          <w:rFonts w:ascii="UD デジタル 教科書体 N-B" w:eastAsia="UD デジタル 教科書体 N-B" w:hAnsi="HG丸ｺﾞｼｯｸM-PRO" w:hint="eastAsia"/>
          <w:color w:val="0070C0"/>
          <w:szCs w:val="21"/>
        </w:rPr>
        <w:t>谷小</w:t>
      </w:r>
      <w:r w:rsidRPr="00AE201E">
        <w:rPr>
          <w:rFonts w:ascii="UD デジタル 教科書体 N-B" w:eastAsia="UD デジタル 教科書体 N-B" w:hAnsi="HG丸ｺﾞｼｯｸM-PRO" w:hint="eastAsia"/>
          <w:color w:val="0070C0"/>
          <w:szCs w:val="21"/>
        </w:rPr>
        <w:t>・川西小</w:t>
      </w:r>
      <w:r w:rsidR="00AE201E">
        <w:rPr>
          <w:rFonts w:ascii="UD デジタル 教科書体 N-B" w:eastAsia="UD デジタル 教科書体 N-B" w:hAnsi="HG丸ｺﾞｼｯｸM-PRO" w:hint="eastAsia"/>
          <w:color w:val="0070C0"/>
          <w:szCs w:val="21"/>
        </w:rPr>
        <w:t>・塚原小</w:t>
      </w:r>
      <w:r w:rsidRPr="00284260">
        <w:rPr>
          <w:rFonts w:ascii="UD デジタル 教科書体 N-B" w:eastAsia="UD デジタル 教科書体 N-B" w:hAnsi="HG丸ｺﾞｼｯｸM-PRO" w:hint="eastAsia"/>
          <w:szCs w:val="21"/>
        </w:rPr>
        <w:t>）</w:t>
      </w:r>
    </w:p>
    <w:p w14:paraId="14D4A271" w14:textId="77777777" w:rsidR="0012192C" w:rsidRPr="0012192C" w:rsidRDefault="0012192C" w:rsidP="0012192C">
      <w:pPr>
        <w:spacing w:line="400" w:lineRule="exact"/>
        <w:rPr>
          <w:rFonts w:ascii="UD デジタル 教科書体 N-B" w:eastAsia="UD デジタル 教科書体 N-B" w:hAnsi="HG丸ｺﾞｼｯｸM-PRO" w:hint="eastAsia"/>
          <w:szCs w:val="21"/>
        </w:rPr>
      </w:pPr>
    </w:p>
    <w:p w14:paraId="4EFAEA38" w14:textId="1DC558CE" w:rsidR="00527630" w:rsidRPr="00CF290D" w:rsidRDefault="00F62707" w:rsidP="00C91A10">
      <w:pPr>
        <w:spacing w:line="44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1A15A" wp14:editId="2BD36D1D">
                <wp:simplePos x="0" y="0"/>
                <wp:positionH relativeFrom="column">
                  <wp:posOffset>2331721</wp:posOffset>
                </wp:positionH>
                <wp:positionV relativeFrom="paragraph">
                  <wp:posOffset>195580</wp:posOffset>
                </wp:positionV>
                <wp:extent cx="3535680" cy="1116330"/>
                <wp:effectExtent l="0" t="0" r="26670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1116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E09782" w14:textId="77777777" w:rsidR="00486B74" w:rsidRPr="00486B74" w:rsidRDefault="00486B74" w:rsidP="00486B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通学上の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条件</w:t>
                            </w:r>
                          </w:p>
                          <w:p w14:paraId="53BEC4C2" w14:textId="2BA03694" w:rsidR="00284260" w:rsidRDefault="00284260" w:rsidP="00F17969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・由布市内居住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の児童。</w:t>
                            </w:r>
                          </w:p>
                          <w:p w14:paraId="67E81442" w14:textId="34294E74" w:rsidR="00486B74" w:rsidRPr="00284260" w:rsidRDefault="00486B74" w:rsidP="00F17969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・片道１時間以内</w:t>
                            </w:r>
                            <w:r w:rsid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  <w:r w:rsidR="00F17969"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保護者の責任で通学可能な児童</w:t>
                            </w:r>
                            <w:r w:rsid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</w:p>
                          <w:p w14:paraId="4D5E0928" w14:textId="32596112" w:rsidR="00486B74" w:rsidRPr="00284260" w:rsidRDefault="00F17969" w:rsidP="00F17969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・卒業まで通学すること。</w:t>
                            </w:r>
                            <w:r w:rsid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（原則）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1A15A" id="角丸四角形 3" o:spid="_x0000_s1027" style="position:absolute;left:0;text-align:left;margin-left:183.6pt;margin-top:15.4pt;width:278.4pt;height:8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" fillcolor="window" strokecolor="windowText" strokeweight="1pt">
                <v:stroke joinstyle="miter"/>
                <v:textbox>
                  <w:txbxContent>
                    <w:p w14:paraId="00E09782" w14:textId="77777777" w:rsidR="00486B74" w:rsidRPr="00486B74" w:rsidRDefault="00486B74" w:rsidP="00486B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通学上の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条件</w:t>
                      </w:r>
                    </w:p>
                    <w:p w14:paraId="53BEC4C2" w14:textId="2BA03694" w:rsidR="00284260" w:rsidRDefault="00284260" w:rsidP="00F17969">
                      <w:pPr>
                        <w:jc w:val="left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・由布市内居住</w:t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</w:rPr>
                        <w:t>の児童。</w:t>
                      </w:r>
                    </w:p>
                    <w:p w14:paraId="67E81442" w14:textId="34294E74" w:rsidR="00486B74" w:rsidRPr="00284260" w:rsidRDefault="00486B74" w:rsidP="00F17969">
                      <w:pPr>
                        <w:jc w:val="left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・片道１時間以内</w:t>
                      </w:r>
                      <w:r w:rsid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  <w:r w:rsidR="00F17969"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保護者の責任で通学可能な児童</w:t>
                      </w:r>
                      <w:r w:rsid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</w:p>
                    <w:p w14:paraId="4D5E0928" w14:textId="32596112" w:rsidR="00486B74" w:rsidRPr="00284260" w:rsidRDefault="00F17969" w:rsidP="00F17969">
                      <w:pPr>
                        <w:jc w:val="left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・卒業まで通学すること。</w:t>
                      </w:r>
                      <w:r w:rsid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（原則）</w:t>
                      </w:r>
                    </w:p>
                  </w:txbxContent>
                </v:textbox>
              </v:roundrect>
            </w:pict>
          </mc:Fallback>
        </mc:AlternateContent>
      </w:r>
      <w:r w:rsidR="00486B74" w:rsidRPr="00CF290D">
        <w:rPr>
          <w:rFonts w:ascii="HGP創英角ﾎﾟｯﾌﾟ体" w:eastAsia="HGP創英角ﾎﾟｯﾌﾟ体" w:hAnsi="HGP創英角ﾎﾟｯﾌﾟ体" w:hint="eastAsia"/>
          <w:sz w:val="28"/>
        </w:rPr>
        <w:t>２</w:t>
      </w:r>
      <w:r w:rsidR="000F5578" w:rsidRPr="00CF290D">
        <w:rPr>
          <w:rFonts w:ascii="HGP創英角ﾎﾟｯﾌﾟ体" w:eastAsia="HGP創英角ﾎﾟｯﾌﾟ体" w:hAnsi="HGP創英角ﾎﾟｯﾌﾟ体" w:hint="eastAsia"/>
          <w:sz w:val="28"/>
        </w:rPr>
        <w:t>．</w:t>
      </w:r>
      <w:r w:rsidR="00527630" w:rsidRPr="00CF290D">
        <w:rPr>
          <w:rFonts w:ascii="HGP創英角ﾎﾟｯﾌﾟ体" w:eastAsia="HGP創英角ﾎﾟｯﾌﾟ体" w:hAnsi="HGP創英角ﾎﾟｯﾌﾟ体" w:hint="eastAsia"/>
          <w:sz w:val="28"/>
        </w:rPr>
        <w:t>入学（転学）の条件</w:t>
      </w:r>
    </w:p>
    <w:p w14:paraId="0AF8389E" w14:textId="718A04D3" w:rsidR="00486B74" w:rsidRDefault="00F62707" w:rsidP="00C71A76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41C6F" wp14:editId="2E099706">
                <wp:simplePos x="0" y="0"/>
                <wp:positionH relativeFrom="column">
                  <wp:posOffset>333375</wp:posOffset>
                </wp:positionH>
                <wp:positionV relativeFrom="paragraph">
                  <wp:posOffset>99060</wp:posOffset>
                </wp:positionV>
                <wp:extent cx="1840230" cy="933450"/>
                <wp:effectExtent l="0" t="0" r="2667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ED042" w14:textId="77777777" w:rsidR="00486B74" w:rsidRPr="00486B74" w:rsidRDefault="00486B74" w:rsidP="00486B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486B7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校長意見書</w:t>
                            </w:r>
                          </w:p>
                          <w:p w14:paraId="58E8408D" w14:textId="7255B42B" w:rsidR="00486B74" w:rsidRPr="00284260" w:rsidRDefault="00486B74" w:rsidP="00486B74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・在籍校の校長意見書</w:t>
                            </w:r>
                            <w:r w:rsid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</w:p>
                          <w:p w14:paraId="6101537D" w14:textId="5833C9AF" w:rsidR="00486B74" w:rsidRPr="00284260" w:rsidRDefault="00486B74" w:rsidP="00F62707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・特認校の校長意見書</w:t>
                            </w:r>
                            <w:r w:rsid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41C6F" id="角丸四角形 1" o:spid="_x0000_s1028" style="position:absolute;left:0;text-align:left;margin-left:26.25pt;margin-top:7.8pt;width:144.9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" fillcolor="white [3201]" strokecolor="black [3200]" strokeweight="1pt">
                <v:stroke joinstyle="miter"/>
                <v:textbox>
                  <w:txbxContent>
                    <w:p w14:paraId="22DED042" w14:textId="77777777" w:rsidR="00486B74" w:rsidRPr="00486B74" w:rsidRDefault="00486B74" w:rsidP="00486B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486B7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校長意見書</w:t>
                      </w:r>
                    </w:p>
                    <w:p w14:paraId="58E8408D" w14:textId="7255B42B" w:rsidR="00486B74" w:rsidRPr="00284260" w:rsidRDefault="00486B74" w:rsidP="00486B74">
                      <w:pPr>
                        <w:jc w:val="left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・在籍校の校長意見書</w:t>
                      </w:r>
                      <w:r w:rsid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</w:p>
                    <w:p w14:paraId="6101537D" w14:textId="5833C9AF" w:rsidR="00486B74" w:rsidRPr="00284260" w:rsidRDefault="00486B74" w:rsidP="00F62707">
                      <w:pPr>
                        <w:spacing w:line="400" w:lineRule="exact"/>
                        <w:jc w:val="left"/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・特認校の校長意見書</w:t>
                      </w:r>
                      <w:r w:rsid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66752">
        <w:rPr>
          <w:rFonts w:ascii="メイリオ" w:eastAsia="メイリオ" w:hAnsi="メイリオ" w:hint="eastAsia"/>
          <w:sz w:val="22"/>
        </w:rPr>
        <w:t xml:space="preserve">　</w:t>
      </w:r>
    </w:p>
    <w:p w14:paraId="6FA0C9CE" w14:textId="2A1786CD" w:rsidR="00486B74" w:rsidRDefault="00486B74" w:rsidP="00C71A76">
      <w:pPr>
        <w:spacing w:line="400" w:lineRule="exact"/>
        <w:rPr>
          <w:rFonts w:ascii="メイリオ" w:eastAsia="メイリオ" w:hAnsi="メイリオ"/>
          <w:sz w:val="22"/>
        </w:rPr>
      </w:pPr>
    </w:p>
    <w:p w14:paraId="066ADDD3" w14:textId="7CADF71F" w:rsidR="00486B74" w:rsidRDefault="00486B74" w:rsidP="00C71A76">
      <w:pPr>
        <w:spacing w:line="400" w:lineRule="exact"/>
        <w:rPr>
          <w:rFonts w:ascii="メイリオ" w:eastAsia="メイリオ" w:hAnsi="メイリオ"/>
          <w:sz w:val="22"/>
        </w:rPr>
      </w:pPr>
    </w:p>
    <w:p w14:paraId="4CCC900A" w14:textId="7770B019" w:rsidR="00486B74" w:rsidRDefault="00486B74" w:rsidP="00C71A76">
      <w:pPr>
        <w:spacing w:line="400" w:lineRule="exact"/>
        <w:rPr>
          <w:rFonts w:ascii="メイリオ" w:eastAsia="メイリオ" w:hAnsi="メイリオ"/>
          <w:sz w:val="22"/>
        </w:rPr>
      </w:pPr>
    </w:p>
    <w:p w14:paraId="5EBEA5CC" w14:textId="0D2232F9" w:rsidR="00C71A76" w:rsidRDefault="00C71A76" w:rsidP="00C71A76">
      <w:pPr>
        <w:spacing w:line="400" w:lineRule="exact"/>
        <w:rPr>
          <w:rFonts w:ascii="メイリオ" w:eastAsia="メイリオ" w:hAnsi="メイリオ"/>
          <w:sz w:val="22"/>
        </w:rPr>
      </w:pPr>
    </w:p>
    <w:p w14:paraId="52EB7EF7" w14:textId="7ADB69EB" w:rsidR="007E2C6A" w:rsidRDefault="00CF290D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３、</w:t>
      </w:r>
      <w:r w:rsidR="003C63C3">
        <w:rPr>
          <w:rFonts w:ascii="HGP創英角ﾎﾟｯﾌﾟ体" w:eastAsia="HGP創英角ﾎﾟｯﾌﾟ体" w:hAnsi="HGP創英角ﾎﾟｯﾌﾟ体" w:hint="eastAsia"/>
          <w:sz w:val="28"/>
        </w:rPr>
        <w:t>こんな</w:t>
      </w:r>
      <w:r w:rsidR="00C91A10" w:rsidRPr="00284260">
        <w:rPr>
          <w:rFonts w:ascii="HGP創英角ﾎﾟｯﾌﾟ体" w:eastAsia="HGP創英角ﾎﾟｯﾌﾟ体" w:hAnsi="HGP創英角ﾎﾟｯﾌﾟ体" w:hint="eastAsia"/>
          <w:color w:val="FF0000"/>
          <w:sz w:val="28"/>
        </w:rPr>
        <w:t>願い</w:t>
      </w:r>
      <w:r w:rsidR="00284260" w:rsidRPr="00284260">
        <w:rPr>
          <w:rFonts w:ascii="HGP創英角ﾎﾟｯﾌﾟ体" w:eastAsia="HGP創英角ﾎﾟｯﾌﾟ体" w:hAnsi="HGP創英角ﾎﾟｯﾌﾟ体" w:hint="eastAsia"/>
          <w:sz w:val="28"/>
        </w:rPr>
        <w:t>をお持ちでは</w:t>
      </w:r>
      <w:r w:rsidR="003C63C3">
        <w:rPr>
          <w:rFonts w:ascii="HGP創英角ﾎﾟｯﾌﾟ体" w:eastAsia="HGP創英角ﾎﾟｯﾌﾟ体" w:hAnsi="HGP創英角ﾎﾟｯﾌﾟ体" w:hint="eastAsia"/>
          <w:sz w:val="28"/>
        </w:rPr>
        <w:t>ありませんか？</w:t>
      </w:r>
      <w:r w:rsidR="00C91A10">
        <w:rPr>
          <w:rFonts w:ascii="HGP創英角ﾎﾟｯﾌﾟ体" w:eastAsia="HGP創英角ﾎﾟｯﾌﾟ体" w:hAnsi="HGP創英角ﾎﾟｯﾌﾟ体" w:hint="eastAsia"/>
          <w:sz w:val="28"/>
        </w:rPr>
        <w:t xml:space="preserve">　是非、</w:t>
      </w:r>
      <w:r w:rsidR="003C63C3">
        <w:rPr>
          <w:rFonts w:ascii="HGP創英角ﾎﾟｯﾌﾟ体" w:eastAsia="HGP創英角ﾎﾟｯﾌﾟ体" w:hAnsi="HGP創英角ﾎﾟｯﾌﾟ体" w:hint="eastAsia"/>
          <w:sz w:val="28"/>
        </w:rPr>
        <w:t>学校見学にお越し</w:t>
      </w:r>
      <w:r w:rsidR="00C91A10">
        <w:rPr>
          <w:rFonts w:ascii="HGP創英角ﾎﾟｯﾌﾟ体" w:eastAsia="HGP創英角ﾎﾟｯﾌﾟ体" w:hAnsi="HGP創英角ﾎﾟｯﾌﾟ体" w:hint="eastAsia"/>
          <w:sz w:val="28"/>
        </w:rPr>
        <w:t>下</w:t>
      </w:r>
      <w:r w:rsidR="003C63C3">
        <w:rPr>
          <w:rFonts w:ascii="HGP創英角ﾎﾟｯﾌﾟ体" w:eastAsia="HGP創英角ﾎﾟｯﾌﾟ体" w:hAnsi="HGP創英角ﾎﾟｯﾌﾟ体" w:hint="eastAsia"/>
          <w:sz w:val="28"/>
        </w:rPr>
        <w:t>さい。</w:t>
      </w:r>
    </w:p>
    <w:p w14:paraId="2F72AD3D" w14:textId="5988310D" w:rsidR="00C91A10" w:rsidRDefault="00F14BD1" w:rsidP="00F17969">
      <w:pPr>
        <w:spacing w:line="400" w:lineRule="exact"/>
        <w:rPr>
          <w:rFonts w:ascii="HG丸ｺﾞｼｯｸM-PRO" w:eastAsia="HG丸ｺﾞｼｯｸM-PRO" w:hAnsi="HG丸ｺﾞｼｯｸM-PRO" w:cs="Arial"/>
          <w:color w:val="222222"/>
          <w:sz w:val="22"/>
        </w:rPr>
      </w:pPr>
      <w:r>
        <w:rPr>
          <w:rFonts w:ascii="HG丸ｺﾞｼｯｸM-PRO" w:eastAsia="HG丸ｺﾞｼｯｸM-PRO" w:hAnsi="HG丸ｺﾞｼｯｸM-PRO" w:cs="Arial"/>
          <w:noProof/>
          <w:color w:val="222222"/>
          <w:sz w:val="22"/>
        </w:rPr>
        <w:drawing>
          <wp:anchor distT="0" distB="0" distL="114300" distR="114300" simplePos="0" relativeHeight="251727872" behindDoc="0" locked="0" layoutInCell="1" allowOverlap="1" wp14:anchorId="0E2D6E0A" wp14:editId="1DE48CDA">
            <wp:simplePos x="0" y="0"/>
            <wp:positionH relativeFrom="column">
              <wp:posOffset>2269490</wp:posOffset>
            </wp:positionH>
            <wp:positionV relativeFrom="paragraph">
              <wp:posOffset>146050</wp:posOffset>
            </wp:positionV>
            <wp:extent cx="1311275" cy="1089660"/>
            <wp:effectExtent l="0" t="0" r="3175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Arial"/>
          <w:noProof/>
          <w:color w:val="222222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E8022A" wp14:editId="169FC6B3">
                <wp:simplePos x="0" y="0"/>
                <wp:positionH relativeFrom="column">
                  <wp:posOffset>19050</wp:posOffset>
                </wp:positionH>
                <wp:positionV relativeFrom="paragraph">
                  <wp:posOffset>120650</wp:posOffset>
                </wp:positionV>
                <wp:extent cx="1914525" cy="857250"/>
                <wp:effectExtent l="0" t="0" r="504825" b="1905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57250"/>
                        </a:xfrm>
                        <a:prstGeom prst="wedgeRoundRectCallout">
                          <a:avLst>
                            <a:gd name="adj1" fmla="val 73667"/>
                            <a:gd name="adj2" fmla="val -337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B390E" w14:textId="7E08BBBE" w:rsidR="00ED77D6" w:rsidRPr="00284260" w:rsidRDefault="00ED77D6" w:rsidP="00ED77D6">
                            <w:pPr>
                              <w:jc w:val="left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静かな環境の中で、落ち着いて</w:t>
                            </w:r>
                            <w:r w:rsidR="00DD3877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、</w:t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じっくり学習できると</w:t>
                            </w:r>
                            <w:r w:rsidR="00BB1DEC" w:rsidRPr="00284260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いいなぁ～！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802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29" type="#_x0000_t62" style="position:absolute;left:0;text-align:left;margin-left:1.5pt;margin-top:9.5pt;width:150.75pt;height:6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" adj="26712,3509" fillcolor="window" strokecolor="windowText" strokeweight="1pt">
                <v:textbox>
                  <w:txbxContent>
                    <w:p w14:paraId="2BEB390E" w14:textId="7E08BBBE" w:rsidR="00ED77D6" w:rsidRPr="00284260" w:rsidRDefault="00ED77D6" w:rsidP="00ED77D6">
                      <w:pPr>
                        <w:jc w:val="left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静かな環境の中で、落ち着いて</w:t>
                      </w:r>
                      <w:r w:rsidR="00DD3877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、</w:t>
                      </w:r>
                      <w:r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じっくり学習できると</w:t>
                      </w:r>
                      <w:r w:rsidR="00BB1DEC" w:rsidRPr="00284260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いいなぁ～！</w:t>
                      </w:r>
                    </w:p>
                  </w:txbxContent>
                </v:textbox>
              </v:shape>
            </w:pict>
          </mc:Fallback>
        </mc:AlternateContent>
      </w:r>
      <w:r w:rsidR="003A6F8B">
        <w:rPr>
          <w:rFonts w:ascii="HG丸ｺﾞｼｯｸM-PRO" w:eastAsia="HG丸ｺﾞｼｯｸM-PRO" w:hAnsi="HG丸ｺﾞｼｯｸM-PRO" w:cs="Arial"/>
          <w:noProof/>
          <w:color w:val="222222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1A664F" wp14:editId="201DD770">
                <wp:simplePos x="0" y="0"/>
                <wp:positionH relativeFrom="column">
                  <wp:posOffset>3935730</wp:posOffset>
                </wp:positionH>
                <wp:positionV relativeFrom="paragraph">
                  <wp:posOffset>173990</wp:posOffset>
                </wp:positionV>
                <wp:extent cx="2129790" cy="918210"/>
                <wp:effectExtent l="342900" t="0" r="22860" b="1524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918210"/>
                        </a:xfrm>
                        <a:prstGeom prst="wedgeRoundRectCallout">
                          <a:avLst>
                            <a:gd name="adj1" fmla="val -64704"/>
                            <a:gd name="adj2" fmla="val -9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B7F29" w14:textId="77777777" w:rsidR="00C91A10" w:rsidRPr="00284260" w:rsidRDefault="00C91A10" w:rsidP="00C91A10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地域の人々や大自然の</w:t>
                            </w:r>
                            <w:r w:rsidR="00ED77D6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中</w:t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で、普通ではできない</w:t>
                            </w:r>
                            <w:r w:rsidR="00ED77D6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体験をさせたいな</w:t>
                            </w:r>
                            <w:r w:rsidR="00BB1DEC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664F" id="角丸四角形吹き出し 24" o:spid="_x0000_s1030" type="#_x0000_t62" style="position:absolute;left:0;text-align:left;margin-left:309.9pt;margin-top:13.7pt;width:167.7pt;height:7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" adj="-3176,10590" fillcolor="window" strokecolor="windowText" strokeweight="1pt">
                <v:textbox>
                  <w:txbxContent>
                    <w:p w14:paraId="50AB7F29" w14:textId="77777777" w:rsidR="00C91A10" w:rsidRPr="00284260" w:rsidRDefault="00C91A10" w:rsidP="00C91A10">
                      <w:pPr>
                        <w:jc w:val="left"/>
                        <w:rPr>
                          <w:rFonts w:ascii="UD デジタル 教科書体 N-B" w:eastAsia="UD デジタル 教科書体 N-B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地域の人々や大自然の</w:t>
                      </w:r>
                      <w:r w:rsidR="00ED77D6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中</w:t>
                      </w: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で、普通ではできない</w:t>
                      </w:r>
                      <w:r w:rsidR="00ED77D6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体験をさせたいな</w:t>
                      </w:r>
                      <w:r w:rsidR="00BB1DEC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ぁ！！</w:t>
                      </w:r>
                    </w:p>
                  </w:txbxContent>
                </v:textbox>
              </v:shape>
            </w:pict>
          </mc:Fallback>
        </mc:AlternateContent>
      </w:r>
      <w:r w:rsidR="00C91A10" w:rsidRPr="006660A7">
        <w:rPr>
          <w:rFonts w:ascii="HG丸ｺﾞｼｯｸM-PRO" w:eastAsia="HG丸ｺﾞｼｯｸM-PRO" w:hAnsi="HG丸ｺﾞｼｯｸM-PRO" w:cs="Arial"/>
          <w:color w:val="222222"/>
          <w:sz w:val="22"/>
        </w:rPr>
        <w:br/>
      </w:r>
      <w:r w:rsidR="00C91A10" w:rsidRPr="006660A7">
        <w:rPr>
          <w:rFonts w:ascii="HG丸ｺﾞｼｯｸM-PRO" w:eastAsia="HG丸ｺﾞｼｯｸM-PRO" w:hAnsi="HG丸ｺﾞｼｯｸM-PRO" w:cs="Arial"/>
          <w:color w:val="222222"/>
          <w:sz w:val="22"/>
        </w:rPr>
        <w:br/>
      </w:r>
    </w:p>
    <w:p w14:paraId="5D6CB907" w14:textId="212C060B" w:rsidR="00C91A10" w:rsidRDefault="00C91A10" w:rsidP="00F17969">
      <w:pPr>
        <w:spacing w:line="400" w:lineRule="exact"/>
        <w:rPr>
          <w:rFonts w:ascii="HG丸ｺﾞｼｯｸM-PRO" w:eastAsia="HG丸ｺﾞｼｯｸM-PRO" w:hAnsi="HG丸ｺﾞｼｯｸM-PRO" w:cs="Arial"/>
          <w:color w:val="222222"/>
          <w:sz w:val="22"/>
        </w:rPr>
      </w:pPr>
    </w:p>
    <w:p w14:paraId="2F032067" w14:textId="14638F8E" w:rsidR="00C91A10" w:rsidRDefault="00C91A10" w:rsidP="00F17969">
      <w:pPr>
        <w:spacing w:line="400" w:lineRule="exact"/>
        <w:rPr>
          <w:rFonts w:ascii="HG丸ｺﾞｼｯｸM-PRO" w:eastAsia="HG丸ｺﾞｼｯｸM-PRO" w:hAnsi="HG丸ｺﾞｼｯｸM-PRO" w:cs="Arial"/>
          <w:color w:val="222222"/>
          <w:sz w:val="22"/>
        </w:rPr>
      </w:pPr>
    </w:p>
    <w:p w14:paraId="25FEE79C" w14:textId="430DD19E" w:rsidR="003C63C3" w:rsidRPr="003C63C3" w:rsidRDefault="00F14BD1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w:drawing>
          <wp:anchor distT="0" distB="0" distL="114300" distR="114300" simplePos="0" relativeHeight="251726848" behindDoc="0" locked="0" layoutInCell="1" allowOverlap="1" wp14:anchorId="3112E879" wp14:editId="22290892">
            <wp:simplePos x="0" y="0"/>
            <wp:positionH relativeFrom="column">
              <wp:posOffset>4135755</wp:posOffset>
            </wp:positionH>
            <wp:positionV relativeFrom="paragraph">
              <wp:posOffset>217805</wp:posOffset>
            </wp:positionV>
            <wp:extent cx="1977390" cy="1482090"/>
            <wp:effectExtent l="0" t="0" r="3810" b="381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3C3" w:rsidRPr="006660A7">
        <w:rPr>
          <w:rFonts w:ascii="HG丸ｺﾞｼｯｸM-PRO" w:eastAsia="HG丸ｺﾞｼｯｸM-PRO" w:hAnsi="HG丸ｺﾞｼｯｸM-PRO" w:cs="Arial"/>
          <w:color w:val="222222"/>
          <w:sz w:val="22"/>
        </w:rPr>
        <w:br/>
      </w:r>
    </w:p>
    <w:p w14:paraId="3F081D7E" w14:textId="7FD4CB9D" w:rsidR="003C63C3" w:rsidRDefault="00F14BD1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丸ｺﾞｼｯｸM-PRO" w:eastAsia="HG丸ｺﾞｼｯｸM-PRO" w:hAnsi="HG丸ｺﾞｼｯｸM-PRO" w:cs="Arial"/>
          <w:noProof/>
          <w:color w:val="222222"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62906" wp14:editId="79671FE3">
                <wp:simplePos x="0" y="0"/>
                <wp:positionH relativeFrom="column">
                  <wp:posOffset>38100</wp:posOffset>
                </wp:positionH>
                <wp:positionV relativeFrom="paragraph">
                  <wp:posOffset>77470</wp:posOffset>
                </wp:positionV>
                <wp:extent cx="3827145" cy="828675"/>
                <wp:effectExtent l="0" t="0" r="20955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45CAE" w14:textId="77777777" w:rsidR="00ED77D6" w:rsidRPr="00284260" w:rsidRDefault="00C91A10">
                            <w:pPr>
                              <w:rPr>
                                <w:rFonts w:ascii="UD デジタル 教科書体 N-B" w:eastAsia="UD デジタル 教科書体 N-B" w:hAnsi="HG丸ｺﾞｼｯｸM-PRO" w:cs="Arial"/>
                                <w:color w:val="222222"/>
                                <w:sz w:val="22"/>
                                <w:shd w:val="clear" w:color="auto" w:fill="FFFFFF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＜連絡先＞</w:t>
                            </w:r>
                          </w:p>
                          <w:p w14:paraId="42445155" w14:textId="28DC3FDB" w:rsidR="00C91A10" w:rsidRPr="00284260" w:rsidRDefault="00C91A10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由布市立</w:t>
                            </w:r>
                            <w:r w:rsidR="00284260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塚原</w:t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小学校　　　　　　電話　0977－</w:t>
                            </w:r>
                            <w:r w:rsidR="00284260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85</w:t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－</w:t>
                            </w:r>
                            <w:r w:rsidR="00284260"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4141</w:t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</w:rPr>
                              <w:br/>
                            </w:r>
                            <w:r w:rsidRPr="00284260">
                              <w:rPr>
                                <w:rFonts w:ascii="UD デジタル 教科書体 N-B" w:eastAsia="UD デジタル 教科書体 N-B" w:hAnsi="HG丸ｺﾞｼｯｸM-PRO" w:cs="Arial" w:hint="eastAsia"/>
                                <w:color w:val="222222"/>
                                <w:sz w:val="22"/>
                                <w:shd w:val="clear" w:color="auto" w:fill="FFFFFF"/>
                              </w:rPr>
                              <w:t>由布市教育委員会　学校教育課　電話　097－582－1179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62906" id="テキスト ボックス 25" o:spid="_x0000_s1031" type="#_x0000_t202" style="position:absolute;left:0;text-align:left;margin-left:3pt;margin-top:6.1pt;width:301.35pt;height:65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" fillcolor="white [3201]" strokeweight=".5pt">
                <v:textbox>
                  <w:txbxContent>
                    <w:p w14:paraId="41645CAE" w14:textId="77777777" w:rsidR="00ED77D6" w:rsidRPr="00284260" w:rsidRDefault="00C91A10">
                      <w:pPr>
                        <w:rPr>
                          <w:rFonts w:ascii="UD デジタル 教科書体 N-B" w:eastAsia="UD デジタル 教科書体 N-B" w:hAnsi="HG丸ｺﾞｼｯｸM-PRO" w:cs="Arial"/>
                          <w:color w:val="222222"/>
                          <w:sz w:val="22"/>
                          <w:shd w:val="clear" w:color="auto" w:fill="FFFFFF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＜連絡先＞</w:t>
                      </w:r>
                    </w:p>
                    <w:p w14:paraId="42445155" w14:textId="28DC3FDB" w:rsidR="00C91A10" w:rsidRPr="00284260" w:rsidRDefault="00C91A10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由布市立</w:t>
                      </w:r>
                      <w:r w:rsidR="00284260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塚原</w:t>
                      </w: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小学校　　　　　　電話　0977－</w:t>
                      </w:r>
                      <w:r w:rsidR="00284260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85</w:t>
                      </w: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－</w:t>
                      </w:r>
                      <w:r w:rsidR="00284260"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4141</w:t>
                      </w: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</w:rPr>
                        <w:br/>
                      </w:r>
                      <w:r w:rsidRPr="00284260">
                        <w:rPr>
                          <w:rFonts w:ascii="UD デジタル 教科書体 N-B" w:eastAsia="UD デジタル 教科書体 N-B" w:hAnsi="HG丸ｺﾞｼｯｸM-PRO" w:cs="Arial" w:hint="eastAsia"/>
                          <w:color w:val="222222"/>
                          <w:sz w:val="22"/>
                          <w:shd w:val="clear" w:color="auto" w:fill="FFFFFF"/>
                        </w:rPr>
                        <w:t>由布市教育委員会　学校教育課　電話　097－582－1179</w:t>
                      </w:r>
                    </w:p>
                  </w:txbxContent>
                </v:textbox>
              </v:shape>
            </w:pict>
          </mc:Fallback>
        </mc:AlternateContent>
      </w:r>
    </w:p>
    <w:p w14:paraId="3560521A" w14:textId="0B4C0E7F" w:rsidR="003C63C3" w:rsidRDefault="003C63C3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</w:p>
    <w:p w14:paraId="4B3A756E" w14:textId="79066799" w:rsidR="003C63C3" w:rsidRDefault="003C63C3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</w:p>
    <w:p w14:paraId="1CB7C977" w14:textId="07DAD56B" w:rsidR="003C63C3" w:rsidRDefault="003C63C3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</w:p>
    <w:p w14:paraId="5D304C28" w14:textId="2194500E" w:rsidR="00AE201E" w:rsidRPr="00AE201E" w:rsidRDefault="00AE201E" w:rsidP="00F17969">
      <w:pPr>
        <w:spacing w:line="400" w:lineRule="exact"/>
        <w:rPr>
          <w:rFonts w:ascii="HGP創英角ﾎﾟｯﾌﾟ体" w:eastAsia="HGP創英角ﾎﾟｯﾌﾟ体" w:hAnsi="HGP創英角ﾎﾟｯﾌﾟ体"/>
          <w:color w:val="0070C0"/>
          <w:sz w:val="28"/>
        </w:rPr>
      </w:pPr>
      <w:r w:rsidRPr="00AE201E">
        <w:rPr>
          <w:rFonts w:ascii="HGP創英角ﾎﾟｯﾌﾟ体" w:eastAsia="HGP創英角ﾎﾟｯﾌﾟ体" w:hAnsi="HGP創英角ﾎﾟｯﾌﾟ体" w:hint="eastAsia"/>
          <w:color w:val="0070C0"/>
          <w:sz w:val="28"/>
        </w:rPr>
        <w:t>＊学校HPには、「学校だより」や「活動の様子」</w:t>
      </w:r>
    </w:p>
    <w:p w14:paraId="66216761" w14:textId="3059CE93" w:rsidR="00C91A10" w:rsidRPr="00AE201E" w:rsidRDefault="00AE201E" w:rsidP="00AE201E">
      <w:pPr>
        <w:spacing w:line="400" w:lineRule="exact"/>
        <w:ind w:firstLineChars="100" w:firstLine="280"/>
        <w:rPr>
          <w:rFonts w:ascii="HGP創英角ﾎﾟｯﾌﾟ体" w:eastAsia="HGP創英角ﾎﾟｯﾌﾟ体" w:hAnsi="HGP創英角ﾎﾟｯﾌﾟ体"/>
          <w:color w:val="0070C0"/>
          <w:sz w:val="28"/>
        </w:rPr>
      </w:pPr>
      <w:r w:rsidRPr="00AE201E">
        <w:rPr>
          <w:rFonts w:ascii="HGP創英角ﾎﾟｯﾌﾟ体" w:eastAsia="HGP創英角ﾎﾟｯﾌﾟ体" w:hAnsi="HGP創英角ﾎﾟｯﾌﾟ体" w:hint="eastAsia"/>
          <w:color w:val="0070C0"/>
          <w:sz w:val="28"/>
        </w:rPr>
        <w:t>などを掲載しています。是非ご覧ください！</w:t>
      </w:r>
    </w:p>
    <w:p w14:paraId="2A87D772" w14:textId="732F2CDF" w:rsidR="003C63C3" w:rsidRDefault="00AE201E" w:rsidP="00F17969">
      <w:pPr>
        <w:spacing w:line="40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C627E8C" wp14:editId="5869BBA6">
                <wp:simplePos x="0" y="0"/>
                <wp:positionH relativeFrom="column">
                  <wp:posOffset>3696335</wp:posOffset>
                </wp:positionH>
                <wp:positionV relativeFrom="paragraph">
                  <wp:posOffset>1270</wp:posOffset>
                </wp:positionV>
                <wp:extent cx="2360295" cy="1771650"/>
                <wp:effectExtent l="0" t="0" r="20955" b="1905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1771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EF9CB" w14:textId="77777777" w:rsidR="00E83DB9" w:rsidRDefault="00E83DB9" w:rsidP="00E83DB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みんなで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一輪車</w:t>
                            </w:r>
                          </w:p>
                          <w:p w14:paraId="09C199B2" w14:textId="435C0A4D" w:rsidR="00E83DB9" w:rsidRPr="00235CC4" w:rsidRDefault="00E83DB9" w:rsidP="00E83DB9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運動会競技をきっかけにみんな乗れるように</w:t>
                            </w:r>
                            <w:r w:rsidR="0099130F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</w:p>
                          <w:p w14:paraId="6331F6F0" w14:textId="77777777" w:rsidR="00E83DB9" w:rsidRPr="00235CC4" w:rsidRDefault="00E83DB9" w:rsidP="00E83DB9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技を増やして挑戦中！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27E8C" id="楕円 8" o:spid="_x0000_s1032" style="position:absolute;left:0;text-align:left;margin-left:291.05pt;margin-top:.1pt;width:185.85pt;height:139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" fillcolor="window" strokecolor="#70ad47" strokeweight="1pt">
                <v:stroke joinstyle="miter"/>
                <v:textbox>
                  <w:txbxContent>
                    <w:p w14:paraId="0DFEF9CB" w14:textId="77777777" w:rsidR="00E83DB9" w:rsidRDefault="00E83DB9" w:rsidP="00E83DB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みんなで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一輪車</w:t>
                      </w:r>
                    </w:p>
                    <w:p w14:paraId="09C199B2" w14:textId="435C0A4D" w:rsidR="00E83DB9" w:rsidRPr="00235CC4" w:rsidRDefault="00E83DB9" w:rsidP="00E83DB9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運動会競技をきっかけにみんな乗れるように</w:t>
                      </w:r>
                      <w:r w:rsidR="0099130F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</w:p>
                    <w:p w14:paraId="6331F6F0" w14:textId="77777777" w:rsidR="00E83DB9" w:rsidRPr="00235CC4" w:rsidRDefault="00E83DB9" w:rsidP="00E83DB9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技を増やして挑戦中！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14ED92" wp14:editId="636295B5">
                <wp:simplePos x="0" y="0"/>
                <wp:positionH relativeFrom="column">
                  <wp:posOffset>-146685</wp:posOffset>
                </wp:positionH>
                <wp:positionV relativeFrom="paragraph">
                  <wp:posOffset>-114300</wp:posOffset>
                </wp:positionV>
                <wp:extent cx="4000500" cy="1381125"/>
                <wp:effectExtent l="0" t="0" r="19050" b="28575"/>
                <wp:wrapNone/>
                <wp:docPr id="13" name="横巻き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38112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B7658" w14:textId="77777777" w:rsidR="00FD70A4" w:rsidRPr="004D7179" w:rsidRDefault="00FD70A4" w:rsidP="00FD70A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56"/>
                              </w:rPr>
                            </w:pPr>
                            <w:r w:rsidRPr="004D717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56"/>
                              </w:rPr>
                              <w:t>みんなが</w:t>
                            </w:r>
                            <w:r w:rsidRPr="004D7179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56"/>
                              </w:rPr>
                              <w:t>主役！</w:t>
                            </w:r>
                          </w:p>
                          <w:p w14:paraId="3517DBF8" w14:textId="77777777" w:rsidR="00FD70A4" w:rsidRPr="004D7179" w:rsidRDefault="004D7179" w:rsidP="00FD70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D71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Pr="004D717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A4" w:rsidRPr="004D71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</w:rPr>
                              <w:t>一人</w:t>
                            </w:r>
                            <w:r w:rsidR="00FD70A4" w:rsidRPr="004D71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</w:rPr>
                              <w:t>ひとりが輝く「小規模特認校」</w:t>
                            </w:r>
                            <w:r w:rsidRPr="004D71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4ED9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3" o:spid="_x0000_s1033" type="#_x0000_t98" style="position:absolute;left:0;text-align:left;margin-left:-11.55pt;margin-top:-9pt;width:315pt;height:10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" fillcolor="#deeaf6 [660]" strokecolor="#002060" strokeweight="1pt">
                <v:stroke joinstyle="miter"/>
                <v:textbox>
                  <w:txbxContent>
                    <w:p w14:paraId="269B7658" w14:textId="77777777" w:rsidR="00FD70A4" w:rsidRPr="004D7179" w:rsidRDefault="00FD70A4" w:rsidP="00FD70A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56"/>
                        </w:rPr>
                      </w:pPr>
                      <w:r w:rsidRPr="004D717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56"/>
                        </w:rPr>
                        <w:t>みんなが</w:t>
                      </w:r>
                      <w:r w:rsidRPr="004D7179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56"/>
                        </w:rPr>
                        <w:t>主役！</w:t>
                      </w:r>
                    </w:p>
                    <w:p w14:paraId="3517DBF8" w14:textId="77777777" w:rsidR="00FD70A4" w:rsidRPr="004D7179" w:rsidRDefault="004D7179" w:rsidP="00FD70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D717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Pr="004D717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FD70A4" w:rsidRPr="004D717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</w:rPr>
                        <w:t>一人</w:t>
                      </w:r>
                      <w:r w:rsidR="00FD70A4" w:rsidRPr="004D717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</w:rPr>
                        <w:t>ひとりが輝く「小規模特認校」</w:t>
                      </w:r>
                      <w:r w:rsidRPr="004D717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～</w:t>
                      </w:r>
                    </w:p>
                  </w:txbxContent>
                </v:textbox>
              </v:shape>
            </w:pict>
          </mc:Fallback>
        </mc:AlternateContent>
      </w:r>
    </w:p>
    <w:p w14:paraId="3860F6C6" w14:textId="5992E384" w:rsidR="00FD70A4" w:rsidRDefault="00FD70A4" w:rsidP="00FD70A4">
      <w:pPr>
        <w:spacing w:line="400" w:lineRule="exact"/>
        <w:jc w:val="center"/>
        <w:rPr>
          <w:rFonts w:ascii="HGP創英角ﾎﾟｯﾌﾟ体" w:eastAsia="HGP創英角ﾎﾟｯﾌﾟ体" w:hAnsi="HGP創英角ﾎﾟｯﾌﾟ体"/>
          <w:sz w:val="32"/>
        </w:rPr>
      </w:pPr>
    </w:p>
    <w:p w14:paraId="7AE7D2E8" w14:textId="2AE3FFD8" w:rsidR="00FD70A4" w:rsidRPr="00FD70A4" w:rsidRDefault="00235CC4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7CADB6" wp14:editId="459B8912">
                <wp:simplePos x="0" y="0"/>
                <wp:positionH relativeFrom="column">
                  <wp:posOffset>-186689</wp:posOffset>
                </wp:positionH>
                <wp:positionV relativeFrom="paragraph">
                  <wp:posOffset>85090</wp:posOffset>
                </wp:positionV>
                <wp:extent cx="3855720" cy="2857500"/>
                <wp:effectExtent l="0" t="0" r="11430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85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906AE" w14:textId="77777777" w:rsidR="00B42FB7" w:rsidRPr="00FD70A4" w:rsidRDefault="00B42FB7" w:rsidP="00EF7C2F">
                            <w:pPr>
                              <w:pStyle w:val="a5"/>
                              <w:ind w:leftChars="0" w:left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FD70A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複式学級</w:t>
                            </w:r>
                          </w:p>
                          <w:p w14:paraId="65883CE0" w14:textId="52A03E58" w:rsidR="00626878" w:rsidRPr="00626878" w:rsidRDefault="00B42FB7" w:rsidP="00626878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本年度</w:t>
                            </w:r>
                            <w:r w:rsidR="00EF7C2F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は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５</w:t>
                            </w:r>
                            <w:r w:rsidR="00235CC4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・６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年</w:t>
                            </w:r>
                            <w:r w:rsidR="00235CC4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生</w:t>
                            </w:r>
                            <w:r w:rsidR="00EF7C2F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のみ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複式学級で</w:t>
                            </w:r>
                            <w:r w:rsidR="00235CC4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す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  <w:r w:rsidR="00EF7C2F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授業では色々な学年の組合せで学習を行います。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隣接学年と組むことで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様々な刺激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や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支援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を受けられます。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切磋琢磨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し助け合</w:t>
                            </w:r>
                            <w:r w:rsidR="00EF7C2F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いながら、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のびのびと成長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し</w:t>
                            </w:r>
                            <w:r w:rsidRPr="00626878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ます</w:t>
                            </w:r>
                            <w:r w:rsidR="00626878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CADB6" id="楕円 15" o:spid="_x0000_s1034" style="position:absolute;left:0;text-align:left;margin-left:-14.7pt;margin-top:6.7pt;width:303.6pt;height:2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AB906AE" w14:textId="77777777" w:rsidR="00B42FB7" w:rsidRPr="00FD70A4" w:rsidRDefault="00B42FB7" w:rsidP="00EF7C2F">
                      <w:pPr>
                        <w:pStyle w:val="a5"/>
                        <w:ind w:leftChars="0" w:left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FD70A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複式学級</w:t>
                      </w:r>
                    </w:p>
                    <w:p w14:paraId="65883CE0" w14:textId="52A03E58" w:rsidR="00626878" w:rsidRPr="00626878" w:rsidRDefault="00B42FB7" w:rsidP="00626878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本年度</w:t>
                      </w:r>
                      <w:r w:rsidR="00EF7C2F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は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５</w:t>
                      </w:r>
                      <w:r w:rsidR="00235CC4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・６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年</w:t>
                      </w:r>
                      <w:r w:rsidR="00235CC4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生</w:t>
                      </w:r>
                      <w:r w:rsidR="00EF7C2F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のみ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複式学級で</w:t>
                      </w:r>
                      <w:r w:rsidR="00235CC4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す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  <w:r w:rsidR="00EF7C2F">
                        <w:rPr>
                          <w:rFonts w:ascii="UD デジタル 教科書体 N-B" w:eastAsia="UD デジタル 教科書体 N-B" w:hAnsi="HG丸ｺﾞｼｯｸM-PRO" w:hint="eastAsia"/>
                        </w:rPr>
                        <w:t>授業では色々な学年の組合せで学習を行います。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隣接学年と組むことで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様々な刺激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や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支援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を受けられます。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切磋琢磨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し助け合</w:t>
                      </w:r>
                      <w:r w:rsidR="00EF7C2F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いながら、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のびのびと成長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し</w:t>
                      </w:r>
                      <w:r w:rsidRPr="00626878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ます</w:t>
                      </w:r>
                      <w:r w:rsidR="00626878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。</w:t>
                      </w:r>
                    </w:p>
                  </w:txbxContent>
                </v:textbox>
              </v:oval>
            </w:pict>
          </mc:Fallback>
        </mc:AlternateContent>
      </w:r>
    </w:p>
    <w:p w14:paraId="2A930B57" w14:textId="1CA061BC" w:rsidR="00FD70A4" w:rsidRDefault="00FD70A4" w:rsidP="00FD70A4">
      <w:pPr>
        <w:rPr>
          <w:rFonts w:ascii="HGP創英角ﾎﾟｯﾌﾟ体" w:eastAsia="HGP創英角ﾎﾟｯﾌﾟ体" w:hAnsi="HGP創英角ﾎﾟｯﾌﾟ体"/>
          <w:sz w:val="32"/>
        </w:rPr>
      </w:pPr>
    </w:p>
    <w:p w14:paraId="6626C239" w14:textId="2F88518A" w:rsidR="00FD70A4" w:rsidRDefault="00235CC4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28896" behindDoc="0" locked="0" layoutInCell="1" allowOverlap="1" wp14:anchorId="651FF6FB" wp14:editId="42E01214">
            <wp:simplePos x="0" y="0"/>
            <wp:positionH relativeFrom="column">
              <wp:posOffset>3533775</wp:posOffset>
            </wp:positionH>
            <wp:positionV relativeFrom="paragraph">
              <wp:posOffset>199390</wp:posOffset>
            </wp:positionV>
            <wp:extent cx="2523490" cy="1572895"/>
            <wp:effectExtent l="0" t="0" r="0" b="825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3"/>
                    <a:stretch/>
                  </pic:blipFill>
                  <pic:spPr bwMode="auto">
                    <a:xfrm>
                      <a:off x="0" y="0"/>
                      <a:ext cx="2523490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5F8B1" w14:textId="66F3BC36" w:rsidR="00FD70A4" w:rsidRDefault="00FD70A4" w:rsidP="00FD70A4">
      <w:pPr>
        <w:rPr>
          <w:rFonts w:ascii="HGP創英角ﾎﾟｯﾌﾟ体" w:eastAsia="HGP創英角ﾎﾟｯﾌﾟ体" w:hAnsi="HGP創英角ﾎﾟｯﾌﾟ体"/>
          <w:sz w:val="32"/>
        </w:rPr>
      </w:pPr>
    </w:p>
    <w:p w14:paraId="3252A566" w14:textId="30996A21" w:rsidR="00FD70A4" w:rsidRDefault="00BA2CC2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5158F6" wp14:editId="02EA7077">
                <wp:simplePos x="0" y="0"/>
                <wp:positionH relativeFrom="column">
                  <wp:posOffset>2386965</wp:posOffset>
                </wp:positionH>
                <wp:positionV relativeFrom="paragraph">
                  <wp:posOffset>428625</wp:posOffset>
                </wp:positionV>
                <wp:extent cx="1931670" cy="2362200"/>
                <wp:effectExtent l="0" t="0" r="11430" b="1905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2362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F8785" w14:textId="77777777" w:rsidR="00751655" w:rsidRDefault="00751655" w:rsidP="0075165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個別最適化</w:t>
                            </w:r>
                          </w:p>
                          <w:p w14:paraId="597EAA2B" w14:textId="77777777" w:rsidR="00751655" w:rsidRPr="00235CC4" w:rsidRDefault="00411929" w:rsidP="00751655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少人数の良さを生かして</w:t>
                            </w:r>
                            <w:r w:rsidR="00751655"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個に応じた学習</w:t>
                            </w:r>
                            <w:r w:rsidR="00751655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を展開。</w:t>
                            </w:r>
                            <w:r w:rsidR="00751655"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静かに落ち着い</w:t>
                            </w:r>
                            <w:r w:rsidR="007873CD"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て学習</w:t>
                            </w:r>
                            <w:r w:rsidR="007873CD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できますよ！！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158F6" id="楕円 23" o:spid="_x0000_s1035" style="position:absolute;left:0;text-align:left;margin-left:187.95pt;margin-top:33.75pt;width:152.1pt;height:18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0A7F8785" w14:textId="77777777" w:rsidR="00751655" w:rsidRDefault="00751655" w:rsidP="0075165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個別最適化</w:t>
                      </w:r>
                    </w:p>
                    <w:p w14:paraId="597EAA2B" w14:textId="77777777" w:rsidR="00751655" w:rsidRPr="00235CC4" w:rsidRDefault="00411929" w:rsidP="00751655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少人数の良さを生かして</w:t>
                      </w:r>
                      <w:r w:rsidR="00751655"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個に応じた学習</w:t>
                      </w:r>
                      <w:r w:rsidR="00751655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を展開。</w:t>
                      </w:r>
                      <w:r w:rsidR="00751655"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静かに落ち着い</w:t>
                      </w:r>
                      <w:r w:rsidR="007873CD"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て学習</w:t>
                      </w:r>
                      <w:r w:rsidR="007873CD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できますよ！！</w:t>
                      </w:r>
                    </w:p>
                  </w:txbxContent>
                </v:textbox>
              </v:oval>
            </w:pict>
          </mc:Fallback>
        </mc:AlternateContent>
      </w:r>
    </w:p>
    <w:p w14:paraId="27A000B7" w14:textId="39E23FE1" w:rsidR="00FD70A4" w:rsidRDefault="00EF7C2F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29920" behindDoc="0" locked="0" layoutInCell="1" allowOverlap="1" wp14:anchorId="6EEA5649" wp14:editId="554A0845">
            <wp:simplePos x="0" y="0"/>
            <wp:positionH relativeFrom="column">
              <wp:posOffset>-140970</wp:posOffset>
            </wp:positionH>
            <wp:positionV relativeFrom="paragraph">
              <wp:posOffset>203200</wp:posOffset>
            </wp:positionV>
            <wp:extent cx="2621280" cy="1569720"/>
            <wp:effectExtent l="0" t="0" r="7620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" b="18163"/>
                    <a:stretch/>
                  </pic:blipFill>
                  <pic:spPr bwMode="auto">
                    <a:xfrm>
                      <a:off x="0" y="0"/>
                      <a:ext cx="262128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CC2"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30944" behindDoc="0" locked="0" layoutInCell="1" allowOverlap="1" wp14:anchorId="360D9D78" wp14:editId="73D952C1">
            <wp:simplePos x="0" y="0"/>
            <wp:positionH relativeFrom="column">
              <wp:posOffset>4326255</wp:posOffset>
            </wp:positionH>
            <wp:positionV relativeFrom="paragraph">
              <wp:posOffset>250190</wp:posOffset>
            </wp:positionV>
            <wp:extent cx="1588135" cy="1751330"/>
            <wp:effectExtent l="0" t="0" r="0" b="127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2" r="17203" b="7207"/>
                    <a:stretch/>
                  </pic:blipFill>
                  <pic:spPr bwMode="auto">
                    <a:xfrm>
                      <a:off x="0" y="0"/>
                      <a:ext cx="1588135" cy="1751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2AF9" w14:textId="2154B2B5" w:rsidR="00FD70A4" w:rsidRDefault="00FD70A4" w:rsidP="00FD70A4">
      <w:pPr>
        <w:rPr>
          <w:rFonts w:ascii="HGP創英角ﾎﾟｯﾌﾟ体" w:eastAsia="HGP創英角ﾎﾟｯﾌﾟ体" w:hAnsi="HGP創英角ﾎﾟｯﾌﾟ体"/>
          <w:sz w:val="32"/>
        </w:rPr>
      </w:pPr>
    </w:p>
    <w:p w14:paraId="2BA558AB" w14:textId="6E19AD35" w:rsidR="00FD70A4" w:rsidRDefault="00FD70A4" w:rsidP="00FD70A4">
      <w:pPr>
        <w:rPr>
          <w:rFonts w:ascii="HGP創英角ﾎﾟｯﾌﾟ体" w:eastAsia="HGP創英角ﾎﾟｯﾌﾟ体" w:hAnsi="HGP創英角ﾎﾟｯﾌﾟ体"/>
          <w:sz w:val="32"/>
        </w:rPr>
      </w:pPr>
    </w:p>
    <w:p w14:paraId="0147532B" w14:textId="30629386" w:rsidR="00FD70A4" w:rsidRDefault="00FD70A4" w:rsidP="00FD70A4">
      <w:pPr>
        <w:rPr>
          <w:rFonts w:ascii="HGP創英角ﾎﾟｯﾌﾟ体" w:eastAsia="HGP創英角ﾎﾟｯﾌﾟ体" w:hAnsi="HGP創英角ﾎﾟｯﾌﾟ体"/>
          <w:sz w:val="32"/>
        </w:rPr>
      </w:pPr>
    </w:p>
    <w:p w14:paraId="284E5132" w14:textId="61BFC796" w:rsidR="00FD70A4" w:rsidRDefault="00BA2CC2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5B573" wp14:editId="24FB5069">
                <wp:simplePos x="0" y="0"/>
                <wp:positionH relativeFrom="column">
                  <wp:posOffset>3804285</wp:posOffset>
                </wp:positionH>
                <wp:positionV relativeFrom="paragraph">
                  <wp:posOffset>13335</wp:posOffset>
                </wp:positionV>
                <wp:extent cx="2619375" cy="2636520"/>
                <wp:effectExtent l="0" t="0" r="28575" b="1143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636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58EDE" w14:textId="744E1AD8" w:rsidR="00B42FB7" w:rsidRPr="00AF53EA" w:rsidRDefault="00B42FB7" w:rsidP="00B42FB7">
                            <w:pPr>
                              <w:pStyle w:val="a5"/>
                              <w:ind w:leftChars="0" w:left="0"/>
                              <w:jc w:val="center"/>
                            </w:pPr>
                            <w:r w:rsidRPr="00FD70A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「</w:t>
                            </w:r>
                            <w:r w:rsidR="00235CC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ふわふわの木</w:t>
                            </w:r>
                            <w:r w:rsidRPr="00FD70A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」</w:t>
                            </w:r>
                          </w:p>
                          <w:p w14:paraId="00169CF7" w14:textId="7DFC3742" w:rsidR="00B42FB7" w:rsidRPr="00235CC4" w:rsidRDefault="00B42FB7" w:rsidP="00751655">
                            <w:pPr>
                              <w:pStyle w:val="a5"/>
                              <w:ind w:leftChars="0" w:left="0"/>
                              <w:jc w:val="lef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「ありがとう」「</w:t>
                            </w:r>
                            <w:r w:rsidR="0012192C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嬉しかったよ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」</w:t>
                            </w:r>
                            <w:r w:rsidR="0012192C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「すごいね！」</w:t>
                            </w:r>
                            <w:r w:rsidR="00235CC4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など、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友達の良さや頑張りに気づく感性、他者から認められる喜びなどを交流し</w:t>
                            </w:r>
                            <w:r w:rsidR="00751655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、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心豊かに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響き合います！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5B573" id="楕円 20" o:spid="_x0000_s1036" style="position:absolute;left:0;text-align:left;margin-left:299.55pt;margin-top:1.05pt;width:206.25pt;height:20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32158EDE" w14:textId="744E1AD8" w:rsidR="00B42FB7" w:rsidRPr="00AF53EA" w:rsidRDefault="00B42FB7" w:rsidP="00B42FB7">
                      <w:pPr>
                        <w:pStyle w:val="a5"/>
                        <w:ind w:leftChars="0" w:left="0"/>
                        <w:jc w:val="center"/>
                      </w:pPr>
                      <w:r w:rsidRPr="00FD70A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「</w:t>
                      </w:r>
                      <w:r w:rsidR="00235CC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ふわふわの木</w:t>
                      </w:r>
                      <w:r w:rsidRPr="00FD70A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」</w:t>
                      </w:r>
                    </w:p>
                    <w:p w14:paraId="00169CF7" w14:textId="7DFC3742" w:rsidR="00B42FB7" w:rsidRPr="00235CC4" w:rsidRDefault="00B42FB7" w:rsidP="00751655">
                      <w:pPr>
                        <w:pStyle w:val="a5"/>
                        <w:ind w:leftChars="0" w:left="0"/>
                        <w:jc w:val="left"/>
                        <w:rPr>
                          <w:rFonts w:ascii="UD デジタル 教科書体 N-B" w:eastAsia="UD デジタル 教科書体 N-B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「ありがとう」「</w:t>
                      </w:r>
                      <w:r w:rsidR="0012192C">
                        <w:rPr>
                          <w:rFonts w:ascii="UD デジタル 教科書体 N-B" w:eastAsia="UD デジタル 教科書体 N-B" w:hAnsi="HG丸ｺﾞｼｯｸM-PRO" w:hint="eastAsia"/>
                        </w:rPr>
                        <w:t>嬉しかったよ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」</w:t>
                      </w:r>
                      <w:r w:rsidR="0012192C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「すごいね！」</w:t>
                      </w:r>
                      <w:r w:rsidR="00235CC4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など、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友達の良さや頑張りに気づく感性、他者から認められる喜びなどを交流し</w:t>
                      </w:r>
                      <w:r w:rsidR="00751655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、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心豊かに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響き合います！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871BDE2" wp14:editId="62450233">
                <wp:simplePos x="0" y="0"/>
                <wp:positionH relativeFrom="column">
                  <wp:posOffset>-333375</wp:posOffset>
                </wp:positionH>
                <wp:positionV relativeFrom="paragraph">
                  <wp:posOffset>171450</wp:posOffset>
                </wp:positionV>
                <wp:extent cx="2695575" cy="2061210"/>
                <wp:effectExtent l="0" t="0" r="28575" b="1524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061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4B250" w14:textId="10C0E281" w:rsidR="00E83DB9" w:rsidRDefault="00BA2CC2" w:rsidP="00E83DB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乗馬体験</w:t>
                            </w:r>
                          </w:p>
                          <w:p w14:paraId="56E32FE7" w14:textId="5B1616FF" w:rsidR="00E83DB9" w:rsidRPr="00235CC4" w:rsidRDefault="00BA2CC2" w:rsidP="00E83DB9">
                            <w:pPr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szCs w:val="32"/>
                              </w:rPr>
                              <w:t>校区内にある「クレイン湯布院」で</w:t>
                            </w:r>
                            <w:r w:rsidRPr="00626878">
                              <w:rPr>
                                <w:rFonts w:ascii="UD デジタル 教科書体 N-B" w:eastAsia="UD デジタル 教科書体 N-B" w:hAnsi="HG丸ｺﾞｼｯｸM-PRO" w:hint="eastAsia"/>
                                <w:color w:val="FF0000"/>
                                <w:szCs w:val="32"/>
                              </w:rPr>
                              <w:t>乗馬体験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szCs w:val="32"/>
                              </w:rPr>
                              <w:t>をします。馬と仲良くできる楽しい時間です。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1BDE2" id="楕円 5" o:spid="_x0000_s1037" style="position:absolute;left:0;text-align:left;margin-left:-26.25pt;margin-top:13.5pt;width:212.25pt;height:162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6F94B250" w14:textId="10C0E281" w:rsidR="00E83DB9" w:rsidRDefault="00BA2CC2" w:rsidP="00E83DB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乗馬体験</w:t>
                      </w:r>
                    </w:p>
                    <w:p w14:paraId="56E32FE7" w14:textId="5B1616FF" w:rsidR="00E83DB9" w:rsidRPr="00235CC4" w:rsidRDefault="00BA2CC2" w:rsidP="00E83DB9">
                      <w:pPr>
                        <w:jc w:val="center"/>
                        <w:rPr>
                          <w:rFonts w:ascii="UD デジタル 教科書体 N-B" w:eastAsia="UD デジタル 教科書体 N-B" w:hAnsi="HG丸ｺﾞｼｯｸM-PRO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szCs w:val="32"/>
                        </w:rPr>
                        <w:t>校区内にある「クレイン湯布院」で</w:t>
                      </w:r>
                      <w:r w:rsidRPr="00626878">
                        <w:rPr>
                          <w:rFonts w:ascii="UD デジタル 教科書体 N-B" w:eastAsia="UD デジタル 教科書体 N-B" w:hAnsi="HG丸ｺﾞｼｯｸM-PRO" w:hint="eastAsia"/>
                          <w:color w:val="FF0000"/>
                          <w:szCs w:val="32"/>
                        </w:rPr>
                        <w:t>乗馬体験</w:t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  <w:szCs w:val="32"/>
                        </w:rPr>
                        <w:t>をします。馬と仲良くできる楽しい時間です。</w:t>
                      </w:r>
                    </w:p>
                  </w:txbxContent>
                </v:textbox>
              </v:oval>
            </w:pict>
          </mc:Fallback>
        </mc:AlternateContent>
      </w:r>
    </w:p>
    <w:p w14:paraId="5F8DA3F6" w14:textId="61FE6772" w:rsidR="00710F76" w:rsidRDefault="00F14BD1" w:rsidP="00FD70A4">
      <w:pPr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31968" behindDoc="0" locked="0" layoutInCell="1" allowOverlap="1" wp14:anchorId="3152FB73" wp14:editId="1458605A">
            <wp:simplePos x="0" y="0"/>
            <wp:positionH relativeFrom="column">
              <wp:posOffset>-140970</wp:posOffset>
            </wp:positionH>
            <wp:positionV relativeFrom="paragraph">
              <wp:posOffset>2136140</wp:posOffset>
            </wp:positionV>
            <wp:extent cx="1506220" cy="1832610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r="20186"/>
                    <a:stretch/>
                  </pic:blipFill>
                  <pic:spPr bwMode="auto">
                    <a:xfrm>
                      <a:off x="0" y="0"/>
                      <a:ext cx="150622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34016" behindDoc="0" locked="0" layoutInCell="1" allowOverlap="1" wp14:anchorId="01E3CC49" wp14:editId="355F39B1">
            <wp:simplePos x="0" y="0"/>
            <wp:positionH relativeFrom="column">
              <wp:posOffset>3783330</wp:posOffset>
            </wp:positionH>
            <wp:positionV relativeFrom="paragraph">
              <wp:posOffset>2235200</wp:posOffset>
            </wp:positionV>
            <wp:extent cx="2489200" cy="1927225"/>
            <wp:effectExtent l="0" t="0" r="635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1" t="21248" r="8986"/>
                    <a:stretch/>
                  </pic:blipFill>
                  <pic:spPr bwMode="auto">
                    <a:xfrm>
                      <a:off x="0" y="0"/>
                      <a:ext cx="2489200" cy="1927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01E"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2642A3" wp14:editId="49FCE788">
                <wp:simplePos x="0" y="0"/>
                <wp:positionH relativeFrom="column">
                  <wp:posOffset>933450</wp:posOffset>
                </wp:positionH>
                <wp:positionV relativeFrom="paragraph">
                  <wp:posOffset>1731645</wp:posOffset>
                </wp:positionV>
                <wp:extent cx="3312795" cy="2430780"/>
                <wp:effectExtent l="0" t="0" r="20955" b="2667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2430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2E43" w14:textId="77777777" w:rsidR="00235CC4" w:rsidRDefault="00235CC4" w:rsidP="00AE201E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縦割り班で</w:t>
                            </w:r>
                          </w:p>
                          <w:p w14:paraId="6EB09D16" w14:textId="5DF75C06" w:rsidR="00B42FB7" w:rsidRPr="00B42FB7" w:rsidRDefault="00235CC4" w:rsidP="00AE201E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給食・掃除・</w:t>
                            </w:r>
                            <w:r w:rsidR="00B42FB7" w:rsidRPr="00B42FB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委員</w:t>
                            </w:r>
                            <w:r w:rsidR="00B42FB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会</w:t>
                            </w:r>
                            <w:r w:rsidR="00B42FB7" w:rsidRPr="00B42FB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活動</w:t>
                            </w:r>
                          </w:p>
                          <w:p w14:paraId="08873C9F" w14:textId="77777777" w:rsidR="00B42FB7" w:rsidRPr="00235CC4" w:rsidRDefault="00B42FB7" w:rsidP="00B42FB7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学級の係活動とは違う緊張感や学びがあり、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責任感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や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bCs/>
                                <w:color w:val="FF0000"/>
                              </w:rPr>
                              <w:t>自己有用感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も培われます。</w:t>
                            </w:r>
                            <w:r w:rsidR="00AA01AF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全校のために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運営委員会</w:t>
                            </w:r>
                            <w:r w:rsidR="00AA01AF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・</w:t>
                            </w:r>
                            <w:r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体育保健委員会</w:t>
                            </w:r>
                            <w:r w:rsidR="00AA01AF" w:rsidRPr="00235CC4">
                              <w:rPr>
                                <w:rFonts w:ascii="UD デジタル 教科書体 N-B" w:eastAsia="UD デジタル 教科書体 N-B" w:hAnsi="HG丸ｺﾞｼｯｸM-PRO" w:hint="eastAsia"/>
                              </w:rPr>
                              <w:t>で頑張っています。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642A3" id="楕円 19" o:spid="_x0000_s1038" style="position:absolute;left:0;text-align:left;margin-left:73.5pt;margin-top:136.35pt;width:260.85pt;height:19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75922E43" w14:textId="77777777" w:rsidR="00235CC4" w:rsidRDefault="00235CC4" w:rsidP="00AE201E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縦割り班で</w:t>
                      </w:r>
                    </w:p>
                    <w:p w14:paraId="6EB09D16" w14:textId="5DF75C06" w:rsidR="00B42FB7" w:rsidRPr="00B42FB7" w:rsidRDefault="00235CC4" w:rsidP="00AE201E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給食・掃除・</w:t>
                      </w:r>
                      <w:r w:rsidR="00B42FB7" w:rsidRPr="00B42FB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委員</w:t>
                      </w:r>
                      <w:r w:rsidR="00B42FB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会</w:t>
                      </w:r>
                      <w:r w:rsidR="00B42FB7" w:rsidRPr="00B42FB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活動</w:t>
                      </w:r>
                    </w:p>
                    <w:p w14:paraId="08873C9F" w14:textId="77777777" w:rsidR="00B42FB7" w:rsidRPr="00235CC4" w:rsidRDefault="00B42FB7" w:rsidP="00B42FB7">
                      <w:pPr>
                        <w:jc w:val="left"/>
                        <w:rPr>
                          <w:rFonts w:ascii="UD デジタル 教科書体 N-B" w:eastAsia="UD デジタル 教科書体 N-B"/>
                        </w:rPr>
                      </w:pP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学級の係活動とは違う緊張感や学びがあり、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責任感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や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  <w:b/>
                          <w:bCs/>
                          <w:color w:val="FF0000"/>
                        </w:rPr>
                        <w:t>自己有用感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も培われます。</w:t>
                      </w:r>
                      <w:r w:rsidR="00AA01AF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全校のために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運営委員会</w:t>
                      </w:r>
                      <w:r w:rsidR="00AA01AF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・</w:t>
                      </w:r>
                      <w:r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体育保健委員会</w:t>
                      </w:r>
                      <w:r w:rsidR="00AA01AF" w:rsidRPr="00235CC4">
                        <w:rPr>
                          <w:rFonts w:ascii="UD デジタル 教科書体 N-B" w:eastAsia="UD デジタル 教科書体 N-B" w:hAnsi="HG丸ｺﾞｼｯｸM-PRO" w:hint="eastAsia"/>
                        </w:rPr>
                        <w:t>で頑張っています。</w:t>
                      </w:r>
                    </w:p>
                  </w:txbxContent>
                </v:textbox>
              </v:oval>
            </w:pict>
          </mc:Fallback>
        </mc:AlternateContent>
      </w:r>
      <w:r w:rsidR="00AE201E">
        <w:rPr>
          <w:rFonts w:ascii="HGP創英角ﾎﾟｯﾌﾟ体" w:eastAsia="HGP創英角ﾎﾟｯﾌﾟ体" w:hAnsi="HGP創英角ﾎﾟｯﾌﾟ体"/>
          <w:noProof/>
          <w:sz w:val="32"/>
        </w:rPr>
        <w:drawing>
          <wp:anchor distT="0" distB="0" distL="114300" distR="114300" simplePos="0" relativeHeight="251732992" behindDoc="0" locked="0" layoutInCell="1" allowOverlap="1" wp14:anchorId="05AE2B02" wp14:editId="58F972E5">
            <wp:simplePos x="0" y="0"/>
            <wp:positionH relativeFrom="column">
              <wp:posOffset>1936115</wp:posOffset>
            </wp:positionH>
            <wp:positionV relativeFrom="paragraph">
              <wp:posOffset>177800</wp:posOffset>
            </wp:positionV>
            <wp:extent cx="2108200" cy="1581150"/>
            <wp:effectExtent l="0" t="0" r="635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76" w:rsidSect="00235CC4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12BEC" w14:textId="77777777" w:rsidR="002751C3" w:rsidRDefault="002751C3" w:rsidP="00710F76">
      <w:r>
        <w:separator/>
      </w:r>
    </w:p>
  </w:endnote>
  <w:endnote w:type="continuationSeparator" w:id="0">
    <w:p w14:paraId="5C1B155A" w14:textId="77777777" w:rsidR="002751C3" w:rsidRDefault="002751C3" w:rsidP="0071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B2C4C" w14:textId="77777777" w:rsidR="002751C3" w:rsidRDefault="002751C3" w:rsidP="00710F76">
      <w:r>
        <w:separator/>
      </w:r>
    </w:p>
  </w:footnote>
  <w:footnote w:type="continuationSeparator" w:id="0">
    <w:p w14:paraId="6F5D1CA1" w14:textId="77777777" w:rsidR="002751C3" w:rsidRDefault="002751C3" w:rsidP="00710F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22C95"/>
    <w:multiLevelType w:val="hybridMultilevel"/>
    <w:tmpl w:val="C6A40E4C"/>
    <w:lvl w:ilvl="0" w:tplc="84AC4670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A4205E1"/>
    <w:multiLevelType w:val="hybridMultilevel"/>
    <w:tmpl w:val="49D00B30"/>
    <w:lvl w:ilvl="0" w:tplc="95F6AAE2">
      <w:start w:val="4"/>
      <w:numFmt w:val="decimalFullWidth"/>
      <w:lvlText w:val="%1、"/>
      <w:lvlJc w:val="left"/>
      <w:pPr>
        <w:ind w:left="1170" w:hanging="450"/>
      </w:pPr>
      <w:rPr>
        <w:rFonts w:ascii="HGP創英角ﾎﾟｯﾌﾟ体" w:eastAsia="HGP創英角ﾎﾟｯﾌﾟ体" w:hAnsi="HGP創英角ﾎﾟｯﾌﾟ体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7D1A2414"/>
    <w:multiLevelType w:val="hybridMultilevel"/>
    <w:tmpl w:val="5C8AAB54"/>
    <w:lvl w:ilvl="0" w:tplc="532EA1A2">
      <w:start w:val="3"/>
      <w:numFmt w:val="decimalFullWidth"/>
      <w:lvlText w:val="%1、"/>
      <w:lvlJc w:val="left"/>
      <w:pPr>
        <w:ind w:left="1170" w:hanging="450"/>
      </w:pPr>
      <w:rPr>
        <w:rFonts w:ascii="HGP創英角ﾎﾟｯﾌﾟ体" w:eastAsia="HGP創英角ﾎﾟｯﾌﾟ体" w:hAnsi="HGP創英角ﾎﾟｯﾌﾟ体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 w16cid:durableId="2054690791">
    <w:abstractNumId w:val="0"/>
  </w:num>
  <w:num w:numId="2" w16cid:durableId="268009122">
    <w:abstractNumId w:val="1"/>
  </w:num>
  <w:num w:numId="3" w16cid:durableId="1235775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630"/>
    <w:rsid w:val="000156AA"/>
    <w:rsid w:val="000F5578"/>
    <w:rsid w:val="0012192C"/>
    <w:rsid w:val="00166752"/>
    <w:rsid w:val="00183BA8"/>
    <w:rsid w:val="00235CC4"/>
    <w:rsid w:val="00240CF6"/>
    <w:rsid w:val="00241B98"/>
    <w:rsid w:val="002751C3"/>
    <w:rsid w:val="00284260"/>
    <w:rsid w:val="0029224B"/>
    <w:rsid w:val="00313231"/>
    <w:rsid w:val="003A6F8B"/>
    <w:rsid w:val="003B0A2E"/>
    <w:rsid w:val="003C63C3"/>
    <w:rsid w:val="003D676E"/>
    <w:rsid w:val="00411929"/>
    <w:rsid w:val="00486B74"/>
    <w:rsid w:val="004D7179"/>
    <w:rsid w:val="00523A58"/>
    <w:rsid w:val="00527630"/>
    <w:rsid w:val="005C1CF9"/>
    <w:rsid w:val="005F68E0"/>
    <w:rsid w:val="00626878"/>
    <w:rsid w:val="006D3290"/>
    <w:rsid w:val="006F7D71"/>
    <w:rsid w:val="00710F76"/>
    <w:rsid w:val="00751655"/>
    <w:rsid w:val="007873CD"/>
    <w:rsid w:val="007E2C6A"/>
    <w:rsid w:val="008531B1"/>
    <w:rsid w:val="008C128C"/>
    <w:rsid w:val="0094268C"/>
    <w:rsid w:val="00963E88"/>
    <w:rsid w:val="00971BA3"/>
    <w:rsid w:val="0099130F"/>
    <w:rsid w:val="009A4D53"/>
    <w:rsid w:val="009C4896"/>
    <w:rsid w:val="009D1537"/>
    <w:rsid w:val="00A21932"/>
    <w:rsid w:val="00A25D7F"/>
    <w:rsid w:val="00AA01AF"/>
    <w:rsid w:val="00AE201E"/>
    <w:rsid w:val="00AF53EA"/>
    <w:rsid w:val="00B42FB7"/>
    <w:rsid w:val="00BA2CC2"/>
    <w:rsid w:val="00BB1DEC"/>
    <w:rsid w:val="00C01488"/>
    <w:rsid w:val="00C16CE3"/>
    <w:rsid w:val="00C519F8"/>
    <w:rsid w:val="00C71A76"/>
    <w:rsid w:val="00C91A10"/>
    <w:rsid w:val="00CF290D"/>
    <w:rsid w:val="00DD3877"/>
    <w:rsid w:val="00DE759C"/>
    <w:rsid w:val="00E83DB9"/>
    <w:rsid w:val="00ED77D6"/>
    <w:rsid w:val="00EF7C2F"/>
    <w:rsid w:val="00F11419"/>
    <w:rsid w:val="00F14BD1"/>
    <w:rsid w:val="00F17969"/>
    <w:rsid w:val="00F62707"/>
    <w:rsid w:val="00F84824"/>
    <w:rsid w:val="00FD0563"/>
    <w:rsid w:val="00FD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D7E3ED"/>
  <w15:chartTrackingRefBased/>
  <w15:docId w15:val="{64043B5F-75F7-4987-B289-605749DE1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7D7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D70A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10F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0F76"/>
  </w:style>
  <w:style w:type="paragraph" w:styleId="a8">
    <w:name w:val="footer"/>
    <w:basedOn w:val="a"/>
    <w:link w:val="a9"/>
    <w:uiPriority w:val="99"/>
    <w:unhideWhenUsed/>
    <w:rsid w:val="00710F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0F76"/>
  </w:style>
  <w:style w:type="table" w:styleId="aa">
    <w:name w:val="Table Grid"/>
    <w:basedOn w:val="a1"/>
    <w:uiPriority w:val="39"/>
    <w:rsid w:val="0071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古長 史哉</dc:creator>
  <cp:keywords/>
  <dc:description/>
  <cp:lastModifiedBy>松井 巳美</cp:lastModifiedBy>
  <cp:revision>13</cp:revision>
  <cp:lastPrinted>2025-05-28T07:59:00Z</cp:lastPrinted>
  <dcterms:created xsi:type="dcterms:W3CDTF">2022-12-01T00:10:00Z</dcterms:created>
  <dcterms:modified xsi:type="dcterms:W3CDTF">2025-06-20T04:44:00Z</dcterms:modified>
</cp:coreProperties>
</file>