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>校　　歌</w:t>
      </w:r>
    </w:p>
    <w:p w:rsidR="000C54BE" w:rsidRPr="000C54BE" w:rsidRDefault="000C54BE" w:rsidP="000C54BE">
      <w:pPr>
        <w:snapToGrid w:val="0"/>
        <w:ind w:firstLineChars="1100" w:firstLine="44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>作詞　藤原　信</w:t>
      </w:r>
    </w:p>
    <w:p w:rsidR="000C54BE" w:rsidRPr="000C54BE" w:rsidRDefault="000C54BE" w:rsidP="000C54BE">
      <w:pPr>
        <w:snapToGrid w:val="0"/>
        <w:ind w:firstLineChars="1100" w:firstLine="44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>作曲　真浄一雄</w:t>
      </w:r>
    </w:p>
    <w:p w:rsidR="000C54BE" w:rsidRPr="000C54BE" w:rsidRDefault="000C54BE" w:rsidP="000C54BE">
      <w:pPr>
        <w:snapToGrid w:val="0"/>
        <w:rPr>
          <w:sz w:val="40"/>
          <w:szCs w:val="40"/>
        </w:rPr>
      </w:pP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>一、</w:t>
      </w:r>
      <w:proofErr w:type="gramStart"/>
      <w:r w:rsidRPr="000C54BE">
        <w:rPr>
          <w:rFonts w:hint="eastAsia"/>
          <w:sz w:val="40"/>
          <w:szCs w:val="40"/>
        </w:rPr>
        <w:t>しぶきだ</w:t>
      </w:r>
      <w:proofErr w:type="gramEnd"/>
      <w:r w:rsidRPr="000C54BE">
        <w:rPr>
          <w:rFonts w:hint="eastAsia"/>
          <w:sz w:val="40"/>
          <w:szCs w:val="40"/>
        </w:rPr>
        <w:t>虹だ　　西椎屋の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滝に照りそう　　大いちょう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映すきよらな　　恵良川の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瀬音はさえる　　この窓に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ち</w:t>
      </w:r>
      <w:proofErr w:type="gramStart"/>
      <w:r w:rsidRPr="000C54BE">
        <w:rPr>
          <w:rFonts w:hint="eastAsia"/>
          <w:sz w:val="40"/>
          <w:szCs w:val="40"/>
        </w:rPr>
        <w:t>えを</w:t>
      </w:r>
      <w:proofErr w:type="gramEnd"/>
      <w:r w:rsidRPr="000C54BE">
        <w:rPr>
          <w:rFonts w:hint="eastAsia"/>
          <w:sz w:val="40"/>
          <w:szCs w:val="40"/>
        </w:rPr>
        <w:t>磨いて　　望みは高く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学ぶ　南院内の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ああ　あこがれの小学校</w:t>
      </w:r>
    </w:p>
    <w:p w:rsidR="000C54BE" w:rsidRPr="000C54BE" w:rsidRDefault="000C54BE" w:rsidP="000C54BE">
      <w:pPr>
        <w:snapToGrid w:val="0"/>
        <w:rPr>
          <w:sz w:val="40"/>
          <w:szCs w:val="40"/>
        </w:rPr>
      </w:pP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>二、みどり</w:t>
      </w:r>
      <w:proofErr w:type="gramStart"/>
      <w:r w:rsidRPr="000C54BE">
        <w:rPr>
          <w:rFonts w:hint="eastAsia"/>
          <w:sz w:val="40"/>
          <w:szCs w:val="40"/>
        </w:rPr>
        <w:t>だ</w:t>
      </w:r>
      <w:proofErr w:type="gramEnd"/>
      <w:r w:rsidRPr="000C54BE">
        <w:rPr>
          <w:rFonts w:hint="eastAsia"/>
          <w:sz w:val="40"/>
          <w:szCs w:val="40"/>
        </w:rPr>
        <w:t>風だ　　岩山の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続くきれいな　　青空に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遠く雲わく　　　人見岳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仰いで桜の　　　咲く庭に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体きたえて　　　正しく強く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はげむ　南院内の</w:t>
      </w: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ああ　よろこびの小学校</w:t>
      </w:r>
    </w:p>
    <w:p w:rsidR="000C54BE" w:rsidRPr="000C54BE" w:rsidRDefault="000C54BE" w:rsidP="000C54BE">
      <w:pPr>
        <w:snapToGrid w:val="0"/>
        <w:rPr>
          <w:sz w:val="40"/>
          <w:szCs w:val="40"/>
        </w:rPr>
      </w:pPr>
    </w:p>
    <w:p w:rsidR="000C54BE" w:rsidRPr="000C54BE" w:rsidRDefault="000C54BE" w:rsidP="000C54BE">
      <w:pPr>
        <w:snapToGrid w:val="0"/>
        <w:ind w:firstLineChars="200" w:firstLine="8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>三、光</w:t>
      </w:r>
      <w:proofErr w:type="gramStart"/>
      <w:r w:rsidRPr="000C54BE">
        <w:rPr>
          <w:rFonts w:hint="eastAsia"/>
          <w:sz w:val="40"/>
          <w:szCs w:val="40"/>
        </w:rPr>
        <w:t>だ</w:t>
      </w:r>
      <w:proofErr w:type="gramEnd"/>
      <w:r w:rsidRPr="000C54BE">
        <w:rPr>
          <w:rFonts w:hint="eastAsia"/>
          <w:sz w:val="40"/>
          <w:szCs w:val="40"/>
        </w:rPr>
        <w:t>水だ　　　　谷川の</w:t>
      </w:r>
    </w:p>
    <w:p w:rsidR="000C54BE" w:rsidRPr="000C54BE" w:rsidRDefault="000C54BE" w:rsidP="000C54BE">
      <w:pPr>
        <w:snapToGrid w:val="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　　三つの流れ　　　集まって</w:t>
      </w:r>
    </w:p>
    <w:p w:rsidR="000C54BE" w:rsidRPr="000C54BE" w:rsidRDefault="000C54BE" w:rsidP="000C54BE">
      <w:pPr>
        <w:snapToGrid w:val="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　　声を一つに　　　鳴くかじか</w:t>
      </w:r>
    </w:p>
    <w:p w:rsidR="000C54BE" w:rsidRPr="000C54BE" w:rsidRDefault="000C54BE" w:rsidP="000C54BE">
      <w:pPr>
        <w:snapToGrid w:val="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　　ほたるも光る　　この里に</w:t>
      </w:r>
    </w:p>
    <w:p w:rsidR="000C54BE" w:rsidRPr="000C54BE" w:rsidRDefault="000C54BE" w:rsidP="000C54BE">
      <w:pPr>
        <w:snapToGrid w:val="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　　力あわせて　　　明るく清く</w:t>
      </w:r>
    </w:p>
    <w:p w:rsidR="000C54BE" w:rsidRPr="000C54BE" w:rsidRDefault="000C54BE" w:rsidP="000C54BE">
      <w:pPr>
        <w:snapToGrid w:val="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 xml:space="preserve">　　　　生きる　南院内の</w:t>
      </w:r>
    </w:p>
    <w:p w:rsidR="00A32C12" w:rsidRPr="000C54BE" w:rsidRDefault="000C54BE" w:rsidP="000C54BE">
      <w:pPr>
        <w:snapToGrid w:val="0"/>
        <w:ind w:firstLineChars="400" w:firstLine="1600"/>
        <w:rPr>
          <w:sz w:val="40"/>
          <w:szCs w:val="40"/>
        </w:rPr>
      </w:pPr>
      <w:r w:rsidRPr="000C54BE">
        <w:rPr>
          <w:rFonts w:hint="eastAsia"/>
          <w:sz w:val="40"/>
          <w:szCs w:val="40"/>
        </w:rPr>
        <w:t>ああ　しあわせの小学校</w:t>
      </w:r>
    </w:p>
    <w:sectPr w:rsidR="00A32C12" w:rsidRPr="000C54BE" w:rsidSect="000C54BE">
      <w:pgSz w:w="16838" w:h="11906" w:orient="landscape" w:code="9"/>
      <w:pgMar w:top="1134" w:right="1134" w:bottom="1134" w:left="1134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54BE"/>
    <w:rsid w:val="00000DE0"/>
    <w:rsid w:val="00021C89"/>
    <w:rsid w:val="00057AC5"/>
    <w:rsid w:val="0007615B"/>
    <w:rsid w:val="000A170A"/>
    <w:rsid w:val="000A1881"/>
    <w:rsid w:val="000C0472"/>
    <w:rsid w:val="000C54BE"/>
    <w:rsid w:val="000E357C"/>
    <w:rsid w:val="000E39F6"/>
    <w:rsid w:val="001161F6"/>
    <w:rsid w:val="00135584"/>
    <w:rsid w:val="00234E07"/>
    <w:rsid w:val="00276628"/>
    <w:rsid w:val="00282F7A"/>
    <w:rsid w:val="002E246F"/>
    <w:rsid w:val="002F3608"/>
    <w:rsid w:val="00304DA2"/>
    <w:rsid w:val="00310766"/>
    <w:rsid w:val="00396201"/>
    <w:rsid w:val="003B5ACD"/>
    <w:rsid w:val="003D6359"/>
    <w:rsid w:val="004047EA"/>
    <w:rsid w:val="00432D3B"/>
    <w:rsid w:val="00485713"/>
    <w:rsid w:val="00486A66"/>
    <w:rsid w:val="00494E6B"/>
    <w:rsid w:val="00657719"/>
    <w:rsid w:val="00666754"/>
    <w:rsid w:val="006E4356"/>
    <w:rsid w:val="007003E7"/>
    <w:rsid w:val="007F1145"/>
    <w:rsid w:val="0086381B"/>
    <w:rsid w:val="008729D3"/>
    <w:rsid w:val="00884BE1"/>
    <w:rsid w:val="00974876"/>
    <w:rsid w:val="009E522B"/>
    <w:rsid w:val="00A27E8A"/>
    <w:rsid w:val="00A32C12"/>
    <w:rsid w:val="00A74F51"/>
    <w:rsid w:val="00A770BE"/>
    <w:rsid w:val="00A8496D"/>
    <w:rsid w:val="00A84A61"/>
    <w:rsid w:val="00AD092A"/>
    <w:rsid w:val="00AD5102"/>
    <w:rsid w:val="00AF33F7"/>
    <w:rsid w:val="00B96356"/>
    <w:rsid w:val="00BC1123"/>
    <w:rsid w:val="00C217D0"/>
    <w:rsid w:val="00C70C01"/>
    <w:rsid w:val="00C84A90"/>
    <w:rsid w:val="00C96AA3"/>
    <w:rsid w:val="00D14EA8"/>
    <w:rsid w:val="00D948DF"/>
    <w:rsid w:val="00DD2280"/>
    <w:rsid w:val="00DF4600"/>
    <w:rsid w:val="00E21D43"/>
    <w:rsid w:val="00EB52B9"/>
    <w:rsid w:val="00EF0683"/>
    <w:rsid w:val="00F13756"/>
    <w:rsid w:val="00FA2FFA"/>
    <w:rsid w:val="00FA44E1"/>
    <w:rsid w:val="00FF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SMIN02</dc:creator>
  <cp:lastModifiedBy>SMIN02</cp:lastModifiedBy>
  <cp:revision>1</cp:revision>
  <dcterms:created xsi:type="dcterms:W3CDTF">2017-06-27T05:46:00Z</dcterms:created>
  <dcterms:modified xsi:type="dcterms:W3CDTF">2017-06-27T05:47:00Z</dcterms:modified>
</cp:coreProperties>
</file>